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261" w:rsidRPr="00232C35" w:rsidRDefault="00161BEE" w:rsidP="001822F4">
      <w:pPr>
        <w:spacing w:after="0" w:line="24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>Приложение</w:t>
      </w:r>
    </w:p>
    <w:p w:rsidR="00947261" w:rsidRPr="00232C35" w:rsidRDefault="00947261" w:rsidP="001822F4">
      <w:pPr>
        <w:spacing w:after="0" w:line="24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 xml:space="preserve">к постановлению акимата </w:t>
      </w:r>
    </w:p>
    <w:p w:rsidR="00947261" w:rsidRPr="00232C35" w:rsidRDefault="00947261" w:rsidP="001822F4">
      <w:pPr>
        <w:spacing w:after="0" w:line="24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 xml:space="preserve">Северо-Казахстанской области </w:t>
      </w:r>
    </w:p>
    <w:p w:rsidR="00947261" w:rsidRPr="00232C35" w:rsidRDefault="00947261" w:rsidP="001822F4">
      <w:pPr>
        <w:spacing w:after="0" w:line="24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>от «___»________202</w:t>
      </w:r>
      <w:r w:rsidR="00911903">
        <w:rPr>
          <w:rFonts w:ascii="Times New Roman" w:hAnsi="Times New Roman" w:cs="Times New Roman"/>
          <w:sz w:val="24"/>
          <w:szCs w:val="24"/>
        </w:rPr>
        <w:t>3</w:t>
      </w:r>
      <w:r w:rsidRPr="00232C35">
        <w:rPr>
          <w:rFonts w:ascii="Times New Roman" w:hAnsi="Times New Roman" w:cs="Times New Roman"/>
          <w:sz w:val="24"/>
          <w:szCs w:val="24"/>
        </w:rPr>
        <w:t xml:space="preserve"> года № ___</w:t>
      </w:r>
    </w:p>
    <w:p w:rsidR="00161BEE" w:rsidRPr="00232C35" w:rsidRDefault="00161BEE" w:rsidP="001822F4">
      <w:pPr>
        <w:spacing w:after="0" w:line="240" w:lineRule="auto"/>
        <w:ind w:firstLine="5529"/>
        <w:rPr>
          <w:rFonts w:ascii="Times New Roman" w:hAnsi="Times New Roman" w:cs="Times New Roman"/>
          <w:sz w:val="24"/>
          <w:szCs w:val="24"/>
        </w:rPr>
      </w:pPr>
    </w:p>
    <w:p w:rsidR="00235A99" w:rsidRPr="00232C35" w:rsidRDefault="00235A99" w:rsidP="001822F4">
      <w:pPr>
        <w:spacing w:after="0" w:line="24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>Приложение</w:t>
      </w:r>
    </w:p>
    <w:p w:rsidR="007F541A" w:rsidRPr="00232C35" w:rsidRDefault="00235A99" w:rsidP="001822F4">
      <w:pPr>
        <w:spacing w:after="0" w:line="24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 xml:space="preserve">к </w:t>
      </w:r>
      <w:r w:rsidR="0018073B" w:rsidRPr="00232C35">
        <w:rPr>
          <w:rFonts w:ascii="Times New Roman" w:hAnsi="Times New Roman" w:cs="Times New Roman"/>
          <w:sz w:val="24"/>
          <w:szCs w:val="24"/>
        </w:rPr>
        <w:t>постановлени</w:t>
      </w:r>
      <w:r w:rsidRPr="00232C35">
        <w:rPr>
          <w:rFonts w:ascii="Times New Roman" w:hAnsi="Times New Roman" w:cs="Times New Roman"/>
          <w:sz w:val="24"/>
          <w:szCs w:val="24"/>
        </w:rPr>
        <w:t>ю</w:t>
      </w:r>
      <w:r w:rsidR="0018073B" w:rsidRPr="00232C35">
        <w:rPr>
          <w:rFonts w:ascii="Times New Roman" w:hAnsi="Times New Roman" w:cs="Times New Roman"/>
          <w:sz w:val="24"/>
          <w:szCs w:val="24"/>
        </w:rPr>
        <w:t xml:space="preserve"> акимата </w:t>
      </w:r>
    </w:p>
    <w:p w:rsidR="007F541A" w:rsidRPr="00232C35" w:rsidRDefault="0018073B" w:rsidP="001822F4">
      <w:pPr>
        <w:spacing w:after="0" w:line="24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 xml:space="preserve">Северо-Казахстанской области </w:t>
      </w:r>
    </w:p>
    <w:p w:rsidR="0018073B" w:rsidRPr="00232C35" w:rsidRDefault="0018073B" w:rsidP="001822F4">
      <w:pPr>
        <w:spacing w:after="0" w:line="240" w:lineRule="auto"/>
        <w:ind w:firstLine="5529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 xml:space="preserve">от </w:t>
      </w:r>
      <w:r w:rsidR="00961942" w:rsidRPr="00232C35">
        <w:rPr>
          <w:rFonts w:ascii="Times New Roman" w:hAnsi="Times New Roman" w:cs="Times New Roman"/>
          <w:sz w:val="24"/>
          <w:szCs w:val="24"/>
        </w:rPr>
        <w:t>«</w:t>
      </w:r>
      <w:r w:rsidR="00161BEE" w:rsidRPr="00232C35">
        <w:rPr>
          <w:rFonts w:ascii="Times New Roman" w:hAnsi="Times New Roman" w:cs="Times New Roman"/>
          <w:sz w:val="24"/>
          <w:szCs w:val="24"/>
        </w:rPr>
        <w:t>04</w:t>
      </w:r>
      <w:r w:rsidR="00961942" w:rsidRPr="00232C35">
        <w:rPr>
          <w:rFonts w:ascii="Times New Roman" w:hAnsi="Times New Roman" w:cs="Times New Roman"/>
          <w:sz w:val="24"/>
          <w:szCs w:val="24"/>
        </w:rPr>
        <w:t>»</w:t>
      </w:r>
      <w:r w:rsidR="00161BEE" w:rsidRPr="00232C35">
        <w:rPr>
          <w:rFonts w:ascii="Times New Roman" w:hAnsi="Times New Roman" w:cs="Times New Roman"/>
          <w:sz w:val="24"/>
          <w:szCs w:val="24"/>
        </w:rPr>
        <w:t xml:space="preserve"> апреля</w:t>
      </w:r>
      <w:r w:rsidRPr="00232C35">
        <w:rPr>
          <w:rFonts w:ascii="Times New Roman" w:hAnsi="Times New Roman" w:cs="Times New Roman"/>
          <w:sz w:val="24"/>
          <w:szCs w:val="24"/>
        </w:rPr>
        <w:t xml:space="preserve"> 20</w:t>
      </w:r>
      <w:r w:rsidR="00161BEE" w:rsidRPr="00232C35">
        <w:rPr>
          <w:rFonts w:ascii="Times New Roman" w:hAnsi="Times New Roman" w:cs="Times New Roman"/>
          <w:sz w:val="24"/>
          <w:szCs w:val="24"/>
        </w:rPr>
        <w:t>19</w:t>
      </w:r>
      <w:r w:rsidRPr="00232C35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61BEE" w:rsidRPr="00232C35">
        <w:rPr>
          <w:rFonts w:ascii="Times New Roman" w:hAnsi="Times New Roman" w:cs="Times New Roman"/>
          <w:sz w:val="24"/>
          <w:szCs w:val="24"/>
        </w:rPr>
        <w:t>76</w:t>
      </w:r>
    </w:p>
    <w:p w:rsidR="0018073B" w:rsidRPr="00232C35" w:rsidRDefault="0018073B" w:rsidP="00886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E0F" w:rsidRPr="00232C35" w:rsidRDefault="009A6E0F" w:rsidP="00886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E0F" w:rsidRPr="00232C35" w:rsidRDefault="007F541A" w:rsidP="008866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>Перечень</w:t>
      </w:r>
    </w:p>
    <w:p w:rsidR="00A72332" w:rsidRPr="00232C35" w:rsidRDefault="007F541A" w:rsidP="008866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2C35">
        <w:rPr>
          <w:rFonts w:ascii="Times New Roman" w:hAnsi="Times New Roman" w:cs="Times New Roman"/>
          <w:sz w:val="24"/>
          <w:szCs w:val="24"/>
        </w:rPr>
        <w:t>рыбохозяйственных водоемов и (или) участков местного значения</w:t>
      </w:r>
    </w:p>
    <w:p w:rsidR="009A6E0F" w:rsidRPr="00232C35" w:rsidRDefault="009A6E0F" w:rsidP="008866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85" w:type="dxa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2629"/>
        <w:gridCol w:w="1107"/>
        <w:gridCol w:w="2828"/>
        <w:gridCol w:w="2444"/>
        <w:gridCol w:w="36"/>
      </w:tblGrid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z16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bookmarkEnd w:id="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Водоем и (или) участок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Площадь, гектар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Месторасположение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Вид рыбного хозяйства</w:t>
            </w:r>
          </w:p>
        </w:tc>
      </w:tr>
      <w:tr w:rsidR="00191CBE" w:rsidRPr="001822F4" w:rsidTr="003E3E26">
        <w:trPr>
          <w:trHeight w:val="30"/>
          <w:tblCellSpacing w:w="0" w:type="auto"/>
        </w:trPr>
        <w:tc>
          <w:tcPr>
            <w:tcW w:w="9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z17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Айыртауский район</w:t>
            </w:r>
          </w:p>
        </w:tc>
        <w:bookmarkEnd w:id="1"/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z18"/>
          </w:p>
        </w:tc>
        <w:bookmarkEnd w:id="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Пруд на притоке реки Аканбурлык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Нижний Бурлук </w:t>
            </w:r>
            <w:r w:rsidR="00182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19"/>
          </w:p>
        </w:tc>
        <w:bookmarkEnd w:id="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Пруд № 1 на реке Аралтобе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Карловка </w:t>
            </w:r>
          </w:p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B206A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</w:t>
            </w:r>
            <w:r w:rsidR="0023521D" w:rsidRPr="001822F4">
              <w:rPr>
                <w:rFonts w:ascii="Times New Roman" w:hAnsi="Times New Roman" w:cs="Times New Roman"/>
                <w:sz w:val="24"/>
                <w:szCs w:val="24"/>
              </w:rPr>
              <w:t>-товарное рыбоводное хозяйство</w:t>
            </w:r>
          </w:p>
        </w:tc>
      </w:tr>
      <w:tr w:rsidR="00B22157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Пруд № 2 на реке Куркарагаш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Новосветловка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br/>
              <w:t>0,05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0"/>
          </w:p>
        </w:tc>
        <w:bookmarkEnd w:id="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2C4F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Арыкбалыкский пруд</w:t>
            </w:r>
          </w:p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Арыкбалык 8,2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B206A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</w:t>
            </w:r>
            <w:r w:rsidR="0023521D" w:rsidRPr="001822F4">
              <w:rPr>
                <w:rFonts w:ascii="Times New Roman" w:hAnsi="Times New Roman" w:cs="Times New Roman"/>
                <w:sz w:val="24"/>
                <w:szCs w:val="24"/>
              </w:rPr>
              <w:t>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1"/>
          </w:p>
        </w:tc>
        <w:bookmarkEnd w:id="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Бармачное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451D9C" w:rsidP="001822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</w:t>
            </w:r>
            <w:r w:rsidR="0023521D" w:rsidRPr="001822F4">
              <w:rPr>
                <w:rFonts w:ascii="Times New Roman" w:hAnsi="Times New Roman" w:cs="Times New Roman"/>
                <w:sz w:val="24"/>
                <w:szCs w:val="24"/>
              </w:rPr>
              <w:t>-восточнее села Шалкар 5,6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22"/>
          </w:p>
        </w:tc>
        <w:bookmarkEnd w:id="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Барчинское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Шалкар </w:t>
            </w:r>
          </w:p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11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23"/>
          </w:p>
        </w:tc>
        <w:bookmarkEnd w:id="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Баян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956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восточнее села Кирилловка 14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E915B5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Баянтай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севернее села Воскресеновка</w:t>
            </w:r>
          </w:p>
          <w:p w:rsidR="00657926" w:rsidRPr="001822F4" w:rsidRDefault="00657926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0,05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24"/>
          </w:p>
        </w:tc>
        <w:bookmarkEnd w:id="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Буза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DB029A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Шалкар </w:t>
            </w:r>
          </w:p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B029A" w:rsidRPr="001822F4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Горькое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</w:t>
            </w:r>
            <w:r w:rsidR="005A2FA9" w:rsidRPr="001822F4">
              <w:rPr>
                <w:rFonts w:ascii="Times New Roman" w:hAnsi="Times New Roman" w:cs="Times New Roman"/>
                <w:sz w:val="24"/>
                <w:szCs w:val="24"/>
              </w:rPr>
              <w:t>восточнее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села Шалкар 7,3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z25"/>
          </w:p>
        </w:tc>
        <w:bookmarkEnd w:id="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019E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</w:t>
            </w:r>
          </w:p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Жаксы-Жалгызтау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4128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822F4" w:rsidRDefault="0023521D" w:rsidP="00E72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</w:t>
            </w:r>
          </w:p>
          <w:p w:rsidR="00657926" w:rsidRPr="001822F4" w:rsidRDefault="00E7240F" w:rsidP="0065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Жаксы-Жалгызтау</w:t>
            </w:r>
          </w:p>
          <w:p w:rsidR="0023521D" w:rsidRPr="001822F4" w:rsidRDefault="00657926" w:rsidP="006579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0,1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E915B5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z26"/>
          </w:p>
        </w:tc>
        <w:bookmarkEnd w:id="1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Жаркент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</w:t>
            </w:r>
            <w:r w:rsidR="00182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Светлое 7,7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z27"/>
          </w:p>
        </w:tc>
        <w:bookmarkEnd w:id="1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Жетыколь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1060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D7254" w:rsidRPr="001822F4" w:rsidRDefault="001D7254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</w:t>
            </w:r>
          </w:p>
          <w:p w:rsidR="0023521D" w:rsidRPr="001822F4" w:rsidRDefault="0023521D" w:rsidP="001D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села </w:t>
            </w:r>
            <w:r w:rsidR="001D7254" w:rsidRPr="001822F4">
              <w:rPr>
                <w:rFonts w:ascii="Times New Roman" w:hAnsi="Times New Roman" w:cs="Times New Roman"/>
                <w:sz w:val="24"/>
                <w:szCs w:val="24"/>
              </w:rPr>
              <w:t>Елецкое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7254" w:rsidRPr="00182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километр</w:t>
            </w:r>
            <w:r w:rsidR="001D7254" w:rsidRPr="001822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z28"/>
          </w:p>
        </w:tc>
        <w:bookmarkEnd w:id="1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Пруд на притоке реки Змейка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Имантау </w:t>
            </w:r>
          </w:p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B206A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</w:t>
            </w:r>
            <w:r w:rsidR="0023521D" w:rsidRPr="001822F4">
              <w:rPr>
                <w:rFonts w:ascii="Times New Roman" w:hAnsi="Times New Roman" w:cs="Times New Roman"/>
                <w:sz w:val="24"/>
                <w:szCs w:val="24"/>
              </w:rPr>
              <w:t>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z29"/>
          </w:p>
        </w:tc>
        <w:bookmarkEnd w:id="1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Пруд на притоке реки Иманбурлык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567DCA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Константиновка </w:t>
            </w:r>
            <w:r w:rsidR="00182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z30"/>
          </w:p>
        </w:tc>
        <w:bookmarkEnd w:id="1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Копа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C76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</w:t>
            </w:r>
            <w:r w:rsidR="005918DD" w:rsidRPr="001822F4">
              <w:rPr>
                <w:rFonts w:ascii="Times New Roman" w:hAnsi="Times New Roman" w:cs="Times New Roman"/>
                <w:sz w:val="24"/>
                <w:szCs w:val="24"/>
              </w:rPr>
              <w:t>восточ</w:t>
            </w:r>
            <w:r w:rsidR="00C76E43" w:rsidRPr="001822F4">
              <w:rPr>
                <w:rFonts w:ascii="Times New Roman" w:hAnsi="Times New Roman" w:cs="Times New Roman"/>
                <w:sz w:val="24"/>
                <w:szCs w:val="24"/>
              </w:rPr>
              <w:t>нее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села </w:t>
            </w:r>
            <w:r w:rsidR="00C76E43" w:rsidRPr="001822F4">
              <w:rPr>
                <w:rFonts w:ascii="Times New Roman" w:hAnsi="Times New Roman" w:cs="Times New Roman"/>
                <w:sz w:val="24"/>
                <w:szCs w:val="24"/>
              </w:rPr>
              <w:t>Агынтай батыра</w:t>
            </w:r>
            <w:r w:rsidR="00182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E43" w:rsidRPr="001822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z31"/>
          </w:p>
        </w:tc>
        <w:bookmarkEnd w:id="1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Косколь Малый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859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Антоновка </w:t>
            </w:r>
          </w:p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z32"/>
          </w:p>
        </w:tc>
        <w:bookmarkEnd w:id="1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Крутое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DB029A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70,3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822F4" w:rsidRDefault="001A07A9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севернее</w:t>
            </w:r>
            <w:r w:rsidR="0023521D"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села Лавровка </w:t>
            </w:r>
          </w:p>
          <w:p w:rsidR="0023521D" w:rsidRPr="001822F4" w:rsidRDefault="00DB029A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23521D" w:rsidRPr="001822F4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6825BF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z33"/>
          </w:p>
        </w:tc>
        <w:bookmarkEnd w:id="1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Куспек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</w:t>
            </w:r>
            <w:r w:rsidR="00661B7D" w:rsidRPr="001822F4">
              <w:rPr>
                <w:rFonts w:ascii="Times New Roman" w:hAnsi="Times New Roman" w:cs="Times New Roman"/>
                <w:sz w:val="24"/>
                <w:szCs w:val="24"/>
              </w:rPr>
              <w:t>Куспек 0,3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E915B5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z34"/>
          </w:p>
        </w:tc>
        <w:bookmarkEnd w:id="1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Пруд № 1 на реке Куркарагаш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23521D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Новосветловка </w:t>
            </w:r>
            <w:r w:rsidR="00182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21D" w:rsidRPr="001822F4" w:rsidRDefault="00B206A7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</w:t>
            </w:r>
            <w:r w:rsidR="0023521D" w:rsidRPr="001822F4">
              <w:rPr>
                <w:rFonts w:ascii="Times New Roman" w:hAnsi="Times New Roman" w:cs="Times New Roman"/>
                <w:sz w:val="24"/>
                <w:szCs w:val="24"/>
              </w:rPr>
              <w:t>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Леманово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23,91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Шалкар 2,5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z35"/>
          </w:p>
        </w:tc>
        <w:bookmarkEnd w:id="1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Логовое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Арыкбалык 0,2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Саумалколь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F43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восточнее села Саумалколь 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Плотина «Сухая»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Каменный Брод </w:t>
            </w:r>
            <w:r w:rsidR="00182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B34E7" w:rsidRPr="001822F4" w:rsidRDefault="003B34E7" w:rsidP="003B3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Теренколь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182,84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Жумысшы </w:t>
            </w:r>
          </w:p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z37"/>
          </w:p>
        </w:tc>
        <w:bookmarkEnd w:id="2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Чебачки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Лобаново </w:t>
            </w:r>
          </w:p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822F4" w:rsidTr="003E3E26">
        <w:trPr>
          <w:trHeight w:val="30"/>
          <w:tblCellSpacing w:w="0" w:type="auto"/>
        </w:trPr>
        <w:tc>
          <w:tcPr>
            <w:tcW w:w="9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1822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z38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Акжарский район</w:t>
            </w:r>
          </w:p>
        </w:tc>
        <w:bookmarkEnd w:id="21"/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z39"/>
          </w:p>
        </w:tc>
        <w:bookmarkEnd w:id="2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Ащикольская плотина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CB2C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Ащиколь 8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Горьковские плотины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Горьковское 2,5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Жантайсор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24935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Талшик </w:t>
            </w:r>
          </w:p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Плотина Казанская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EE6B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Талшик 7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019E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Пруд на реке</w:t>
            </w:r>
          </w:p>
          <w:p w:rsidR="00DB59A9" w:rsidRPr="001822F4" w:rsidRDefault="00B15DD4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Кара</w:t>
            </w:r>
            <w:r w:rsidR="00DB59A9" w:rsidRPr="001822F4">
              <w:rPr>
                <w:rFonts w:ascii="Times New Roman" w:hAnsi="Times New Roman" w:cs="Times New Roman"/>
                <w:sz w:val="24"/>
                <w:szCs w:val="24"/>
              </w:rPr>
              <w:t>шат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Ленинградское </w:t>
            </w:r>
            <w:r w:rsidR="00182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59A9" w:rsidRPr="001822F4" w:rsidRDefault="00DB59A9" w:rsidP="00DB5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Киши-карой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6521B6" w:rsidP="00652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109FB" w:rsidRPr="001822F4">
              <w:rPr>
                <w:rFonts w:ascii="Times New Roman" w:hAnsi="Times New Roman" w:cs="Times New Roman"/>
                <w:sz w:val="24"/>
                <w:szCs w:val="24"/>
              </w:rPr>
              <w:t>евер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о-западнее</w:t>
            </w:r>
            <w:r w:rsidR="00D109FB"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села Бостандык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3,6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Ленинградские плотины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Ленинградское </w:t>
            </w:r>
            <w:r w:rsidR="00182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z43"/>
          </w:p>
        </w:tc>
        <w:bookmarkEnd w:id="2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Менжинская плотина №1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EE6B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Кенащы 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191CBE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Плотина Шынг</w:t>
            </w:r>
            <w:r w:rsidRPr="00182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ыс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82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EE6B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Казанское 8,1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109FB" w:rsidRPr="001822F4" w:rsidRDefault="00D109FB" w:rsidP="00D10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B22157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Плотина № 1 (село Байтус)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  <w:r w:rsidR="00DE1F04"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(22)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с. Байтус </w:t>
            </w:r>
            <w:r w:rsidR="00980E45" w:rsidRPr="00182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B22157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Плотина № 2 (село Байтус)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0,52 (6,2)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</w:t>
            </w:r>
            <w:r w:rsidR="00FE3D3E" w:rsidRPr="001822F4">
              <w:rPr>
                <w:rFonts w:ascii="Times New Roman" w:hAnsi="Times New Roman" w:cs="Times New Roman"/>
                <w:sz w:val="24"/>
                <w:szCs w:val="24"/>
              </w:rPr>
              <w:t>восточнее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с. Байтус </w:t>
            </w:r>
            <w:r w:rsidR="00980E45" w:rsidRPr="001822F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B22157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Улькен Карой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15870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Аксай </w:t>
            </w:r>
          </w:p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B22157" w:rsidRPr="001822F4" w:rsidTr="003E3E26">
        <w:trPr>
          <w:trHeight w:val="30"/>
          <w:tblCellSpacing w:w="0" w:type="auto"/>
        </w:trPr>
        <w:tc>
          <w:tcPr>
            <w:tcW w:w="9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1822F4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z44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Аккайынский район</w:t>
            </w:r>
          </w:p>
        </w:tc>
        <w:bookmarkEnd w:id="24"/>
      </w:tr>
      <w:tr w:rsidR="00B22157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z45"/>
          </w:p>
        </w:tc>
        <w:bookmarkEnd w:id="2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Абалыколь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</w:rPr>
            </w:pPr>
            <w:r w:rsidRPr="001822F4">
              <w:rPr>
                <w:rFonts w:ascii="Times New Roman" w:hAnsi="Times New Roman" w:cs="Times New Roman"/>
              </w:rPr>
              <w:t>277,47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Черкасское 7,1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B22157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Айдарбек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Ульги </w:t>
            </w:r>
          </w:p>
          <w:p w:rsidR="00B22157" w:rsidRPr="001822F4" w:rsidRDefault="00B22157" w:rsidP="00B2215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B22157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Аякколь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EE6BB1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Ульги </w:t>
            </w:r>
          </w:p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B22157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Бабалы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северо-северо-западнее села Аралагаш </w:t>
            </w:r>
            <w:r w:rsidR="00EE6B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B22157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1822F4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Балыкты Малые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Амангельды </w:t>
            </w:r>
            <w:r w:rsidR="00EE6BB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22157" w:rsidRPr="001822F4" w:rsidRDefault="00B22157" w:rsidP="00B22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Биктеш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59,86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Токуши 5,1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Бугровское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Токуши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Горькое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Токуши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Долгое Большое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Токуши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Домашнее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Токуши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Жалтырь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Дайындык 5,7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Жалтыр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470,9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Трудовое 6,5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Канонерка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Токуши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Капп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Григорьевка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Кравцово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Знаменское 2,5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Кушукколь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западнее села Лесные поляны 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Кызыл сор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Амангельды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Мысли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Камышлово 3,2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Обалыколь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Григорьевка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Ортаколь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Ульги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Озеро Рубашное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северо-восточнее села Камышлово 2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Сергеевское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Ивановка 7,8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Сиваш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Амангельды 5,5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Солодкое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122,5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Борки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z58"/>
          </w:p>
        </w:tc>
        <w:bookmarkEnd w:id="2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Теренколь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Аралагаш 4,5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z59"/>
          </w:p>
        </w:tc>
        <w:bookmarkEnd w:id="2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Токуши Большие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Токуши 2,5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z60"/>
          </w:p>
        </w:tc>
        <w:bookmarkEnd w:id="2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Токуши Малые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Токуши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Тузколь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54,85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Полтавка 2,5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9" w:name="z61"/>
          </w:p>
        </w:tc>
        <w:bookmarkEnd w:id="2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Улькен-жарма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Борки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z62"/>
          </w:p>
        </w:tc>
        <w:bookmarkEnd w:id="3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Утюскино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Камышлово 3,5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1" w:name="z63"/>
          </w:p>
        </w:tc>
        <w:bookmarkEnd w:id="3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Харьковское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Григорьевка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Чистое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(Трудовое)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Трудовое 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2" w:name="z64"/>
          </w:p>
        </w:tc>
        <w:bookmarkEnd w:id="3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Шаглы-Тенгиз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7800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Барыколь 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trHeight w:val="30"/>
          <w:tblCellSpacing w:w="0" w:type="auto"/>
        </w:trPr>
        <w:tc>
          <w:tcPr>
            <w:tcW w:w="9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z65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Есильский район</w:t>
            </w:r>
          </w:p>
        </w:tc>
        <w:bookmarkEnd w:id="33"/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z66"/>
          </w:p>
        </w:tc>
        <w:bookmarkEnd w:id="3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Алуа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Амангельдинское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z67"/>
          </w:p>
        </w:tc>
        <w:bookmarkEnd w:id="3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Балыкты Большие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772,6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Карагаш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z68"/>
          </w:p>
        </w:tc>
        <w:bookmarkEnd w:id="3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Батпаколь Большой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Алабие 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7" w:name="z69"/>
          </w:p>
        </w:tc>
        <w:bookmarkEnd w:id="3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Горелое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Амангельдинское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8" w:name="z70"/>
          </w:p>
        </w:tc>
        <w:bookmarkEnd w:id="3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Жалтырь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Черуновка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Жаманколь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384,5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западнее села Заградовка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0,54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  <w:r w:rsidRPr="00182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z71"/>
          </w:p>
        </w:tc>
        <w:bookmarkEnd w:id="3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Жарколь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Спасовка 3,5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z72"/>
          </w:p>
        </w:tc>
        <w:bookmarkEnd w:id="4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Жекеколь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Жекеколь 0,2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1" w:name="z73"/>
          </w:p>
        </w:tc>
        <w:bookmarkEnd w:id="4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Иконниково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Поляковка 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z74"/>
          </w:p>
        </w:tc>
        <w:bookmarkEnd w:id="4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Пойма реки Ишим (Есильский район)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от границы района Шал акына до границы Кызылжарского района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3" w:name="z75"/>
          </w:p>
        </w:tc>
        <w:bookmarkEnd w:id="4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Калачик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Петровка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4" w:name="z76"/>
          </w:p>
        </w:tc>
        <w:bookmarkEnd w:id="4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Калдарь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Ясновка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5" w:name="z77"/>
          </w:p>
        </w:tc>
        <w:bookmarkEnd w:id="4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Камысколь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Спасовка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6" w:name="z78"/>
          </w:p>
        </w:tc>
        <w:bookmarkEnd w:id="4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Камыстыколь Большой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Николаевка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z79"/>
          </w:p>
        </w:tc>
        <w:bookmarkEnd w:id="4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Камышное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Петровка 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z80"/>
          </w:p>
        </w:tc>
        <w:bookmarkEnd w:id="4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Карасор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Булак 2,3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9" w:name="z81"/>
          </w:p>
        </w:tc>
        <w:bookmarkEnd w:id="4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Кендыкты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205,8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Мадениет 2,4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z82"/>
          </w:p>
        </w:tc>
        <w:bookmarkEnd w:id="5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Койжуган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Тауагаш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z83"/>
          </w:p>
        </w:tc>
        <w:bookmarkEnd w:id="5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Коржанкуль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127,2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Спасовка 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2" w:name="z84"/>
          </w:p>
        </w:tc>
        <w:bookmarkEnd w:id="5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Коржанкуль Малый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Спасовка 0,5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727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3" w:name="z85"/>
          </w:p>
        </w:tc>
        <w:bookmarkEnd w:id="5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Костомар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западнее села Амангельдинское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2,5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4" w:name="z86"/>
          </w:p>
        </w:tc>
        <w:bookmarkEnd w:id="5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Кочкарь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Поляковка 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5" w:name="z87"/>
          </w:p>
        </w:tc>
        <w:bookmarkEnd w:id="5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Круглое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Спасовка 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Урочище Кумысное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Жекеколь 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Моховое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30,42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Спасовка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Озеро Мусино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80,4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Явленка 0,6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Обалы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Спасовка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Песчаное (Спасовка)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Спасовка 1,2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Полоустное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Петровка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Савенково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Талапкер 4,5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Сарыколь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205,8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Двинск 7,4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Соленое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Покровка 0,2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Соленое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(Малое)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Талапкер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Тарангул Большой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Корнеевка 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Черемное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Петровка 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6" w:name="z96"/>
          </w:p>
        </w:tc>
        <w:bookmarkEnd w:id="5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Широкое (Калиновское)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Калиновка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trHeight w:val="30"/>
          <w:tblCellSpacing w:w="0" w:type="auto"/>
        </w:trPr>
        <w:tc>
          <w:tcPr>
            <w:tcW w:w="9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7" w:name="z98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Жамбылский район</w:t>
            </w:r>
          </w:p>
        </w:tc>
        <w:bookmarkEnd w:id="57"/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8" w:name="z99"/>
          </w:p>
        </w:tc>
        <w:bookmarkEnd w:id="5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Акбалык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70,01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Озерное 7,7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Акбасты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Украинское 2,6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9" w:name="z100"/>
          </w:p>
        </w:tc>
        <w:bookmarkEnd w:id="5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Акчичей Большой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Айымжан 10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Озеро Алыя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Благовещенка </w:t>
            </w:r>
            <w:r w:rsidRPr="00EE6BB1">
              <w:rPr>
                <w:rFonts w:ascii="Times New Roman" w:hAnsi="Times New Roman" w:cs="Times New Roman"/>
                <w:sz w:val="24"/>
                <w:szCs w:val="24"/>
              </w:rPr>
              <w:br/>
              <w:t>9,4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0" w:name="z101"/>
          </w:p>
        </w:tc>
        <w:bookmarkEnd w:id="6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Арлагуль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Железное 7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1" w:name="z102"/>
          </w:p>
        </w:tc>
        <w:bookmarkEnd w:id="6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Атаманское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Макарьевка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2" w:name="z103"/>
          </w:p>
        </w:tc>
        <w:bookmarkEnd w:id="6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Атанбай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Новое 9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3" w:name="z104"/>
          </w:p>
        </w:tc>
        <w:bookmarkEnd w:id="6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Бакир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Майбалык 6,3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4" w:name="z105"/>
          </w:p>
        </w:tc>
        <w:bookmarkEnd w:id="6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Башенное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Калиновка 4,8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5" w:name="z106"/>
          </w:p>
        </w:tc>
        <w:bookmarkEnd w:id="6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Башкирское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Железное 11,1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6" w:name="z107"/>
          </w:p>
        </w:tc>
        <w:bookmarkEnd w:id="6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Баян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Баян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Любительское (спортивное)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Баян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(Петровка)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Петровка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Озеро Белочубино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юго-восточнее села Симаки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Озеро Бекетское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юго-западное села Симаки </w:t>
            </w:r>
            <w:r w:rsidRPr="00EE6BB1">
              <w:rPr>
                <w:rFonts w:ascii="Times New Roman" w:hAnsi="Times New Roman" w:cs="Times New Roman"/>
                <w:sz w:val="24"/>
                <w:szCs w:val="24"/>
              </w:rPr>
              <w:br/>
              <w:t>2,4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Озеро Бекетское Малое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Симаки </w:t>
            </w:r>
            <w:r w:rsidRPr="00EE6BB1">
              <w:rPr>
                <w:rFonts w:ascii="Times New Roman" w:hAnsi="Times New Roman" w:cs="Times New Roman"/>
                <w:sz w:val="24"/>
                <w:szCs w:val="24"/>
              </w:rPr>
              <w:br/>
              <w:t>1,8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Озеро Большое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юго-западнее села Пресноредуть 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Озеро Большое Кривое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юго-восточнее села Симаки 3,15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Озеро Большие Сливки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Симаки </w:t>
            </w:r>
            <w:r w:rsidRPr="00EE6BB1">
              <w:rPr>
                <w:rFonts w:ascii="Times New Roman" w:hAnsi="Times New Roman" w:cs="Times New Roman"/>
                <w:sz w:val="24"/>
                <w:szCs w:val="24"/>
              </w:rPr>
              <w:br/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Большой Чебак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172,4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Чапаевка 2,7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Варварино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Пресновка 7,1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Великое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Айымжан 8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Волгарево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Ястребинка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Озеро Галкырколь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юго-западнее села Украинское 2,3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EE6BB1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BB1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Глубокое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Мирное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Озеро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Глубокое-Раздольное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северо-северо-восточнее села Троицкое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Озеро </w:t>
            </w:r>
          </w:p>
          <w:p w:rsidR="003E3E26" w:rsidRPr="001822F4" w:rsidRDefault="003E3E26" w:rsidP="003E3E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Горькое-Новорыбинское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190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северо-западнее села Новорыбинка 4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Горькое (Островское)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Казанка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6,9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Горькое (Большое)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Святодуховка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8,9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Горькое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Казанка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Грачи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(Опельдук)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Украинское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19,2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Давыдово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Пресновка 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Дарнино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западо-юго-западнее села Узынколь 3,5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Долбилово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Буденное 0,2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Егор Андреевич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Симаки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Екатериновское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Екатериновка 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Екатериновское Малое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190,5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Екатериновка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Есперлы Старые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Есперлы 8,8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Жарколь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147,74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Бауманское 2,7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Жекекуль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южнее села Благовещенка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0,05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Железное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159,7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Железное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Желтое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Симаки 0,7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Жельдыколь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170,8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Сабит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Журавлиное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Симаки 5,5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Займище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Миролюбово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Зотово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Кабань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Избасар Большой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Ольговка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Итбалык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Украинское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Казенное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Кабань 6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Кайранколь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западнее-юго-западнее села Айымжан </w:t>
            </w:r>
            <w:r w:rsidR="00FB081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Кайранколь (Целинное)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Украинское 9,7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Карабалык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Калиновка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Каракамыс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1293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Кайранколь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13,8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Каракога Большая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Троицкое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Караколь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северо-северо-западнее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села Украинское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20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Промысловое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Озеро Карыкпандык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Украинское </w:t>
            </w:r>
            <w:r w:rsidRPr="00C73FFC">
              <w:rPr>
                <w:rFonts w:ascii="Times New Roman" w:hAnsi="Times New Roman" w:cs="Times New Roman"/>
                <w:sz w:val="24"/>
                <w:szCs w:val="24"/>
              </w:rPr>
              <w:br/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Кишкенеколь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Есперлы 0,3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Кобылье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Кабань 6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Козявочное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Айымжан 6,7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Озеро Колшбай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Жамбыл 6,4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Копа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Жамбыл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Копа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(село Суатколь)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Суатколь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Копылово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Пресновка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Красное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Святодуховка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Кривое (Ольговка)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Ольговка 4,3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Кривое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Мирное 9,2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Крутояр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Чапаевка 8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Кужи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Чапаевка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Курганское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Екатериновка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Лагерное (Мирное)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Мирное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Лагерное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Пресновка 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Лебяжье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172,24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Сенжарка 12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Майбалык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Майбалык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Макай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74,49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Рождественка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Могильное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Макарьевка 4,5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Молалыколь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29,14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Орталык 0,8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7" w:name="z156"/>
          </w:p>
        </w:tc>
        <w:bookmarkEnd w:id="6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Моховое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Кабань 7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Мужук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54,07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Озёрный 7,4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bCs/>
                <w:sz w:val="24"/>
                <w:szCs w:val="24"/>
              </w:rPr>
              <w:t>Озеро Муллы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bCs/>
                <w:sz w:val="24"/>
                <w:szCs w:val="24"/>
              </w:rPr>
              <w:t>юго-восточнее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C73F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села Симаки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Озеро Новорыбинское (Соленое)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юго-восточнее села Новорыбинское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0,05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Пестрое </w:t>
            </w:r>
          </w:p>
          <w:p w:rsidR="003E3E26" w:rsidRPr="001822F4" w:rsidRDefault="003E3E26" w:rsidP="003E3E2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(Симаки)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Симаки </w:t>
            </w:r>
          </w:p>
          <w:p w:rsidR="003E3E26" w:rsidRPr="001822F4" w:rsidRDefault="003E3E26" w:rsidP="003E3E2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Пасынки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Пресновка 11,5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Песчаное (Большое)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Макарьевка 6,5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Песчаное (Симаки)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Симаки </w:t>
            </w:r>
          </w:p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Озеро Песчаное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северо-западное села Макарьевка 6,5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Песчаное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Чапаевка 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Песчаное (Песьяное)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Буденное 13,8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Песчаное (Пресноредуть)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38,83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Пресноредуть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Питное (Островское)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Казанка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Питное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(село Кабань)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Кабань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Питное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Пресновка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Питное 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(Казанка)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Казанка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Питное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(Богатое)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Железное 8,7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Питное (Миролюбово)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55,29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севернее села Миролюбово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0,05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Питное (Новорыбинка)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88,5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Новорыбинка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Пресное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48,93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Благовещенка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6,9 километра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Пьянково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Кабань 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Расплатное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Святодуховка 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Озеро Рыбное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юго-западнее села Симаки 1,7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Сладкое (Домашнее)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Буденное  9,8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Сладкое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Чапаевка 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Семилово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Казанка 7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Сидельниково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88,67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Пресноредуть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Сливное Большое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северо-северо-восточнее села Буденное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13,2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Собачье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Ястребинка 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Соленое (Благовещенка)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севернее села Благовещенка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Соленое (Сенжарка)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Сенжарка 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Озеро Соленое Дальнее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Благовещенка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 xml:space="preserve">5,7 километра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Соленое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Кладбинка 4,9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Соленое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(Айтуар)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Айтуар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Сосновое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Казанка 6,2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Озеро Суатколь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Благовещенка </w:t>
            </w:r>
            <w:r w:rsidRPr="00C73FFC">
              <w:rPr>
                <w:rFonts w:ascii="Times New Roman" w:hAnsi="Times New Roman" w:cs="Times New Roman"/>
                <w:sz w:val="24"/>
                <w:szCs w:val="24"/>
              </w:rPr>
              <w:br/>
              <w:t>10,5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Суатколь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FB0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Озерный 0,5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Суатколь (Имантай)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Баян </w:t>
            </w:r>
          </w:p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Суатколь (Малый)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44,83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Бике </w:t>
            </w:r>
          </w:p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Озеро Саутколь (Шорохово)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Орталык </w:t>
            </w:r>
            <w:r w:rsidRPr="00C73FFC">
              <w:rPr>
                <w:rFonts w:ascii="Times New Roman" w:hAnsi="Times New Roman" w:cs="Times New Roman"/>
                <w:sz w:val="24"/>
                <w:szCs w:val="24"/>
              </w:rPr>
              <w:br/>
              <w:t>0,3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Табунное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Пресновка 3,5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Озерно-товарное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Тактаколь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Украинское 6,2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Текесары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58,41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Жамбыл 2,3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Токсанбай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Макарьевка 8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Тулубай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Макарьевка 7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Тулумбай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Богдановка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Угловое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северо-северо-восточнее села Троицкое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Узбакан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Светлое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Узынколь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83,09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Жамбыл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Улыколь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Сабит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Озеро Улькенколь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юго-восточнее села Есперли 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73FFC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FFC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Улькенколь (Утятник)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Каракамыс 3,5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Улькенсор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Благовещенка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Утиное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Казанка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Утково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Айымжан 4,6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Церковное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Макарьевка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Часовое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Петровка 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Чистое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Архангелка 3,5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Чистое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(село Чапаевка)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Чапаевка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Шантемир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севернее села Жамбыл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2,2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Шорохово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FB0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Орталык 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Шубное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Макарьевка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Щитово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Пресновка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Озерно-товарное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Ягодное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460,3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Екатериновка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7,5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Ямное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Макарьевка 4,7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Ястребиновское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Ястребинка 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trHeight w:val="30"/>
          <w:tblCellSpacing w:w="0" w:type="auto"/>
        </w:trPr>
        <w:tc>
          <w:tcPr>
            <w:tcW w:w="9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8" w:name="z204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район Магжана Жумабаева</w:t>
            </w:r>
          </w:p>
        </w:tc>
        <w:bookmarkEnd w:id="68"/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Алуа Большая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193,4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Алуа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Армяжье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Успенка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Бараново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Чистое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Белое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166,85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Зарослое 4,1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Большое Соленое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959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Полтавка 0,5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Жалтырколь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231,57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Жастар 3,5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Зарослое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152,2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Зарослое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Звездочка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Октябрьское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Камышлово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1704,7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Ганькино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Озеро Карабул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Таманское </w:t>
            </w:r>
            <w:r w:rsidRPr="00C84E96">
              <w:rPr>
                <w:rFonts w:ascii="Times New Roman" w:hAnsi="Times New Roman" w:cs="Times New Roman"/>
                <w:sz w:val="24"/>
                <w:szCs w:val="24"/>
              </w:rPr>
              <w:br/>
              <w:t>5,9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Озеро Майбалык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167,6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Майбалык </w:t>
            </w:r>
            <w:r w:rsidRPr="00C84E96">
              <w:rPr>
                <w:rFonts w:ascii="Times New Roman" w:hAnsi="Times New Roman" w:cs="Times New Roman"/>
                <w:sz w:val="24"/>
                <w:szCs w:val="24"/>
              </w:rPr>
              <w:br/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Медвежье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западнее села Чистовское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0,15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Питное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606,9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Полудино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Половинное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Полудино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Пронькино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Успенка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Рявкино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307,5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Рявкино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Озеро Сасай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158,7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Придорожное 2 километра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Сарыбалык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168,9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Октябрьское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0,1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Соленое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севернее села Каракога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Соленое (Медвежка)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Медвежка 1,3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Солодка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Каракога 0,8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Озеро Узынколь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720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юго-западнее села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Таманское 0,1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trHeight w:val="30"/>
          <w:tblCellSpacing w:w="0" w:type="auto"/>
        </w:trPr>
        <w:tc>
          <w:tcPr>
            <w:tcW w:w="9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9" w:name="z218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Кызылжарский район</w:t>
            </w:r>
          </w:p>
        </w:tc>
        <w:bookmarkEnd w:id="69"/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0" w:name="z219"/>
          </w:p>
        </w:tc>
        <w:bookmarkEnd w:id="7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Бабаш старица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93,1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Якорь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Байсал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Байсал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Башкирское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Архангельское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Белое Малое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Пеньково 4,8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Белое Сумное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312,1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Сумное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Большая Пузыриха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Налобино 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Бугровое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Бугровое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Волково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Николаевка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Волченок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Николаевка 1,8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Гайдуково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Гайдуково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Глубокое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Налобино 1,6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Глубокое Малое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Глубокое 1,4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Гусиное (Асаново)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Асаново 7,5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Гусиное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Бесколь 0,3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Гусиное (Желяково)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Желяково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Гусиное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(Малое)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Глубокое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Даньково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Кустовое 2,8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Садковое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Демкино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Налобино 0,05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Промысловое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Долбилово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Прибрежное 2,5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Жалтырь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135,5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Трудовое 8,2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Жамановское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Сумное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Желтое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Глубокое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Желяково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севернее села Желяково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0,2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Желяковская старица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Желяково 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Забочное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Соколовка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Зверобойное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Налобино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Земляное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Метлишино 3,2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Земляное (Бугровое)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Бугровое 3,5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Зоринское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села Кондратовка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Исаково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Исаковка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Пойма реки Ишим (Кызылжарский район) №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от села Семипалатное Кызылжарского района до железнодорожного моста города Петропавловск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Пойма реки Ишим (Кызылжарский район) № 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От железнодорожного моста города Петропавловск до границы с Российской Федерацией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Каменная старица (Долматово)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Долматово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Садковое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Каменное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164,6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Глубокое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5,5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Камышное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Новоникольское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Карьково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Сивково 4,7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Кирово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Новоалександровка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Кисельное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Байсал </w:t>
            </w:r>
          </w:p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Кишкибиши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Березовка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Коростель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юго-юго-западнее села Налобино 7,3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Кривое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Кустовое 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Кривое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(Малое)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Сумное 3,2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Круглое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(Черное)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Сумное 4,6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Круглое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Боголюбово 7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Крутое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Знаменское 1,8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Курейное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Гайдуково 2,4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Кызылово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Дубровное 0,55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Лог старица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Кривозерка 0,2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Лебеденок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Налобино 7,7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Лебяжье (Налобинское)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173,8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западнее-юго-западнее села Налобино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Лебяжье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Соколовка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Метлишино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Метлишино 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Метлишино Большое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Метлишино </w:t>
            </w:r>
          </w:p>
          <w:p w:rsidR="003E3E26" w:rsidRPr="001822F4" w:rsidRDefault="003E3E26" w:rsidP="003E3E26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Озеро Мешалкино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Сивково 4,8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Моховое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Боголюбово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Моховое (Ближнее)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Боголюбово 6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Налобинское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Глубокое 4,7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Никульское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Красноярка 3,6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Новое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Николаевка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Осиновое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Леденево 2,9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Палочное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Глубокое 1,1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Пестрое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южная окраина города Петропавловска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Пеньково Большое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Сумное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Плоское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Глубокое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Плоское (Домашнее)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южнее села Плоское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Подковная старица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пригородная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Подогородная старица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Вагулино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Подувальная старица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пригородная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Полковниково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222,8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Вагулино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Половинное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юго-юго-западнее села Кондратовка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Пруд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Пресновка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Озеро Речкино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северо-западнее села Глубокое 4,2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Рыбное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Леденево 7,7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Рыбное (Асановское)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129,8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Асаново 4,2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Сафонково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137,5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Березовка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Светлое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северо-северо-западнее села Виноградовка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Сергино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Дубровное 4,2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Сивково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178,7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Виноградовка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Соленое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Пресновка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Соленое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(Пригородное)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Бесколь 1,6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Промысловое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Солонцы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Желяково 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Озеро Стадное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юго-западное села Боголюбово 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Стерхово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Налобино 3,6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Озеро Стрельбище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 xml:space="preserve">южнее города Петропавловск </w:t>
            </w:r>
            <w:r w:rsidRPr="00C84E96">
              <w:rPr>
                <w:rFonts w:ascii="Times New Roman" w:hAnsi="Times New Roman" w:cs="Times New Roman"/>
                <w:sz w:val="24"/>
                <w:szCs w:val="24"/>
              </w:rPr>
              <w:br/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Сумное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185,6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Сумное 0,7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Травное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Новокаменка 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Усталое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Глубокое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Уялы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Трудовое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Хлыново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Гайдуково 0,3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Холодное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Боголюбово 4,3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Чаечное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Налобино </w:t>
            </w:r>
          </w:p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Чайное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Глубокое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Чалково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Новоалександровка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Чемачколь (Шомшыколь)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Рассвет 7,2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Черепково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175,1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Пеньково 6,5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Черная старица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Озерное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Широкое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Вознесенка 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Ыссыколь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Рассвет 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Якуш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(часть)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Дубровное 2,5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trHeight w:val="30"/>
          <w:tblCellSpacing w:w="0" w:type="auto"/>
        </w:trPr>
        <w:tc>
          <w:tcPr>
            <w:tcW w:w="9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1" w:name="z312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Мамлютский район</w:t>
            </w:r>
          </w:p>
        </w:tc>
        <w:bookmarkEnd w:id="71"/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Озеро Алыкпаш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Минкесер 1,8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2" w:name="z313"/>
          </w:p>
        </w:tc>
        <w:bookmarkEnd w:id="7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Асташкино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79,62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Новомихайловка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Атаман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Бексеит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3" w:name="z314"/>
          </w:p>
        </w:tc>
        <w:bookmarkEnd w:id="73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Бекетное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Дубровное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Бекетное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Леденево 6,5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4" w:name="z315"/>
          </w:p>
        </w:tc>
        <w:bookmarkEnd w:id="7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Бексеит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Бексеит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5" w:name="z316"/>
          </w:p>
        </w:tc>
        <w:bookmarkEnd w:id="75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Беленок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Белое 0,5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6" w:name="z317"/>
          </w:p>
        </w:tc>
        <w:bookmarkEnd w:id="76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Белое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(Домашнее)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Белое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7" w:name="z318"/>
          </w:p>
        </w:tc>
        <w:bookmarkEnd w:id="77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Бескамышное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Калугино 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8" w:name="z319"/>
          </w:p>
        </w:tc>
        <w:bookmarkEnd w:id="78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Бескозобово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Белое 11,2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9" w:name="z320"/>
          </w:p>
        </w:tc>
        <w:bookmarkEnd w:id="79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Бузай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Токаревка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3,9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0" w:name="z321"/>
          </w:p>
        </w:tc>
        <w:bookmarkEnd w:id="8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Буканы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Новоандреевка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1" w:name="z322"/>
          </w:p>
        </w:tc>
        <w:bookmarkEnd w:id="8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Волчье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Сенжарка 3,2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2" w:name="z323"/>
          </w:p>
        </w:tc>
        <w:bookmarkEnd w:id="82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Глубокое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Афонькино 6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Глубокое (Дубровное)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64,12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Дубровное 2,9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Голубево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Покровка 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Горькое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Дубровное 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Гурино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Чистое 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 xml:space="preserve">Озеро Долгово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юго-восточнее села Покровка 3,4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 xml:space="preserve">Озерно-товарное рыбоводное хозяйство 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Озеро Долгое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Леденево 8,2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Долгое Ближнее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Дубровное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Долгое Дальнее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Дубровное 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Дубровное (Домашнее)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Дубровное </w:t>
            </w:r>
          </w:p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Озеро Евтюшкино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западнее села Афонькино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1,5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Жагрино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Белое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Жарколь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Владимировка </w:t>
            </w:r>
          </w:p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Желтое (Становское)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Токаревка 3,8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Желтое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(Щучье)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Щучье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За бугром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Афонькино 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Заднее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47,36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Становое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Займище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88,64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Новоандреевка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Золотое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Коваль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 xml:space="preserve">Озеро Исновское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Восточнее села Леденёво</w:t>
            </w:r>
            <w:r w:rsidRPr="00C84E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Кабан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Воскресеновка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Кабанье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Новоандреевка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Казанцево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северо-северо-восточнее села Дубровное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Казачье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Михайловка 9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Калдаман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Пчелино 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Калдаман Кривой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Пчелино 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Калинино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Искра 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Калмыково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Искра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Каменное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110,1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города Мамлютка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Каменное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(Белое)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Белое 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Озеро Камыстыколь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Бексеит </w:t>
            </w:r>
          </w:p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0,7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Камышово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Новомихайловка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3,8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Камышное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Андреевка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Канаево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37,74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Токаревка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Капральское (Байжарык)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Бике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Кинета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Покровка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Кислое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120,09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Становое 7,7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Коваль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Коваль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Козявочное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Дубровное 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Озеро Косагаш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Новомихайловка </w:t>
            </w:r>
            <w:r w:rsidRPr="00C84E96">
              <w:rPr>
                <w:rFonts w:ascii="Times New Roman" w:hAnsi="Times New Roman" w:cs="Times New Roman"/>
                <w:sz w:val="24"/>
                <w:szCs w:val="24"/>
              </w:rPr>
              <w:br/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Косматое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Покровка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Кривое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Дубровное 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Кривое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Искра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Озеро Круторяр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Токаревка 3,7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Куклино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Искра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Ледяевское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Степное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0,9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Майорское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Становое 2,8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Майское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Леденево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Майское Малое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Леденево 6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Озеро Малое Становое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юго-западнее села Становое 0,2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Марушкино Большое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Афонькино 3,5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Минкесер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Минкесер 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Озеро Михайловское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западнее села Михайловка 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Молоково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Афонькино 5,5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Моховичок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110,8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Дубровное 9,8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Моховое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Минкесер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Мураш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Коваль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Немецкое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Андреевка 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Озеро Новоукраинское (Домашнее)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северо-восточнее села Новоукраинка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0,1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Оглачи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Октябрь 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Окунево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Покровка 3,5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Параскино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Новомихайловка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Пеган Большой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Михайловка 4,2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Переднее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Становое 9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Песчаное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Воскресеновка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Плешково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Новоукраинка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Плоское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города Мамлютка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Озеро Поддувальное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северо-западное села Становое 1,8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Половинкино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Становое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Придворное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Щучье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Пчелино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Пчелино 0,3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Рогозяное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Дубровное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Ромашкино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Сенжарка 2,5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Русское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Новомихайловка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Рыбненок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Воскресеновка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Рыбное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Дубровное 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Рыбное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Воскресеновка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Сабурово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128,57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Афонькино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Сергулы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Становое 6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Сергулы Малые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Искра 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Скосарево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Токаревка 4,6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Сладенькое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Воскресеновка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Сладкое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Искра 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Сливное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Сливное 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Сливное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Становое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Озеро Сливное (Дубровное)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122,7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 xml:space="preserve">северо-северо-восточнее села Дубровное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8,5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Сливное Малое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Становое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Сливные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севернее села Дубровное         8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Сотницкое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Дубровное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Становое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Становое 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Суатколь (Касеновское)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Минкесер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Сунгур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северо-западнее села Новоукраинка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Студеное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Щучье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Таловое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Покровка 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Третье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Сливное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Тюб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Воскресеновка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Убиенное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Становое 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Уделово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Белое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Федосейкино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Токаревка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Худиковое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114,92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Троицкое 5,5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Чалдык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Бексеит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Чебанчик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Токаревка 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Чирок Большой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Михайловка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Чистенькое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Бексеит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Чистое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Раздольное 6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Чистое (Домашнее)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Чистое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Чистое (Токаревское)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Токаревка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Чистое (Саманное)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Бексеит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Чистое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(Становое)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69,77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Становое 7,2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Чистое (Менгисер)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Пчелино 7,3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Чистый Сарапул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Пчелино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Шайтаново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Афонькино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Шашмурино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CA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Щучье 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Щучье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67,88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Щучье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Юртовое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Токаревка 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trHeight w:val="30"/>
          <w:tblCellSpacing w:w="0" w:type="auto"/>
        </w:trPr>
        <w:tc>
          <w:tcPr>
            <w:tcW w:w="9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3" w:name="z414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район имени Габита Мусрепова</w:t>
            </w:r>
          </w:p>
        </w:tc>
        <w:bookmarkEnd w:id="83"/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Алаколь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восточнее села Шукырколь 12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Биесойган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Целинное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29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Бригада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Урожайное 13,2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Жарколь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Дружба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Жаркольская плотина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Жарколь </w:t>
            </w:r>
            <w:r w:rsidRPr="00C84E96">
              <w:rPr>
                <w:rFonts w:ascii="Times New Roman" w:hAnsi="Times New Roman" w:cs="Times New Roman"/>
                <w:sz w:val="24"/>
                <w:szCs w:val="24"/>
              </w:rPr>
              <w:br/>
              <w:t>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Казмакорак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Шакпак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19,2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Калмакколь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Салкынколь 8,5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Калмакколь Малый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Раисовка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Кишкенеколь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юго-юго-западнее села Ялты 19,8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Рузаевское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Рузаевка 2,7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Салкынколь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2840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Чистополье 7,8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 xml:space="preserve">Озеро Узынколь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западнее села Червонное</w:t>
            </w:r>
            <w:r w:rsidRPr="00C84E96">
              <w:rPr>
                <w:rFonts w:ascii="Times New Roman" w:hAnsi="Times New Roman" w:cs="Times New Roman"/>
                <w:sz w:val="24"/>
                <w:szCs w:val="24"/>
              </w:rPr>
              <w:br/>
              <w:t>3,5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C84E96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96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Улкенколь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Шукырколь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Улыколь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Старобелка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Пруд «Урожайное»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Урожайное 0,07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Чернобаевское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восточнее села Чернобаевка 1,2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Шакпак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Шакпак 0,4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4" w:name="z429"/>
          </w:p>
        </w:tc>
        <w:bookmarkEnd w:id="84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Пруд на реке Шолаксай № 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Кокалажар 6,5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Плотина № 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Жарколь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trHeight w:val="30"/>
          <w:tblCellSpacing w:w="0" w:type="auto"/>
        </w:trPr>
        <w:tc>
          <w:tcPr>
            <w:tcW w:w="9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5" w:name="z432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Тайыншинский район</w:t>
            </w:r>
          </w:p>
        </w:tc>
        <w:bookmarkEnd w:id="85"/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Пруд на реке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Ащи-карасу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Новогречановка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Баженколь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Кирово 11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Барыколь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Барыколь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Бурлыколь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Алабота 6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Жамантуз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Рощинское 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Пруд на реке Жанасу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Аккудук 5,3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Зеленогайские плотины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восточнее села Зеленый гай 7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Озеро Калибек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и притоки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9500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Шункырколь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20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Карасор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7650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Рощинское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Кишкенесор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Рощинское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Кумдыколь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Макашевка 0,2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F435C9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F435C9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C9">
              <w:rPr>
                <w:rFonts w:ascii="Times New Roman" w:hAnsi="Times New Roman" w:cs="Times New Roman"/>
                <w:sz w:val="24"/>
                <w:szCs w:val="24"/>
              </w:rPr>
              <w:t>Озеро Мадениет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F435C9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C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F435C9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C9">
              <w:rPr>
                <w:rFonts w:ascii="Times New Roman" w:hAnsi="Times New Roman" w:cs="Times New Roman"/>
                <w:sz w:val="24"/>
                <w:szCs w:val="24"/>
              </w:rPr>
              <w:t>юго-западнее села Мадениет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5C9">
              <w:rPr>
                <w:rFonts w:ascii="Times New Roman" w:hAnsi="Times New Roman" w:cs="Times New Roman"/>
                <w:sz w:val="24"/>
                <w:szCs w:val="24"/>
              </w:rPr>
              <w:t>1,8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F435C9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C9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Матсор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Жанадауир 5,4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Пруд «Новогречановка» №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Новогречановка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Пруд «Новогречановка» № 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Новогречановка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Сарыбалык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Майбалык 5,4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</w:t>
            </w:r>
            <w:r w:rsidRPr="00182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82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ямк</w:t>
            </w:r>
            <w:r w:rsidRPr="00182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Озерное 0,3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Табанды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Чермошнянка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Тайынша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Кирово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Ушсай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1223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Тихоокеанское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18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Шокырколь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Кирово 8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trHeight w:val="30"/>
          <w:tblCellSpacing w:w="0" w:type="auto"/>
        </w:trPr>
        <w:tc>
          <w:tcPr>
            <w:tcW w:w="9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6" w:name="z452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Тимирязевский район</w:t>
            </w:r>
          </w:p>
        </w:tc>
        <w:bookmarkEnd w:id="86"/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Акжан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Акжан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Аксуат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1275,7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Москворецкое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Альпаш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Тимирязево 1,4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Озерно-товарное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Большие Сулюкты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93,65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Акжан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F435C9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F435C9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C9">
              <w:rPr>
                <w:rFonts w:ascii="Times New Roman" w:hAnsi="Times New Roman" w:cs="Times New Roman"/>
                <w:sz w:val="24"/>
                <w:szCs w:val="24"/>
              </w:rPr>
              <w:t>Озеро Дмитриевка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F435C9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C9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F435C9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C9">
              <w:rPr>
                <w:rFonts w:ascii="Times New Roman" w:hAnsi="Times New Roman" w:cs="Times New Roman"/>
                <w:sz w:val="24"/>
                <w:szCs w:val="24"/>
              </w:rPr>
              <w:t>южнее села Дмитриевка 0,01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F435C9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C9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Есиней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Целинный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Жаркен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457,8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Жаркен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Журавлинное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восточнее села Целинный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Как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4310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Акжан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Озеро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Как-Москворецкое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>4215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юго-западнее села Москворецкое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Косэрон (Обвальное)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Целинное 8,8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Комсомольское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Целинное 1,7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Кошкар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150,88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Дружба0,05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Кумдыколь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Целинное 10,6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Половинное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Дмитриевка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Придворное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севернее села Дмитриевка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0,06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Сор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Целинное 8,9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Сулы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Сулы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Шагана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Тимирязево 0,8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trHeight w:val="30"/>
          <w:tblCellSpacing w:w="0" w:type="auto"/>
        </w:trPr>
        <w:tc>
          <w:tcPr>
            <w:tcW w:w="9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7" w:name="z467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Уалихановский район</w:t>
            </w:r>
          </w:p>
        </w:tc>
        <w:bookmarkEnd w:id="87"/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Бидаикский пруд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Бидаик 12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Бидаикский пруд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Бидаик 14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Бидаикский пруд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Бидаик 16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Жамантуз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западнее-северо-западнее села Кайрат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26,2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Музды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южнее села Кайрат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6,2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919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Плотина № 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10,86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Улан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F435C9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F435C9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C9">
              <w:rPr>
                <w:rFonts w:ascii="Times New Roman" w:hAnsi="Times New Roman" w:cs="Times New Roman"/>
                <w:sz w:val="24"/>
                <w:szCs w:val="24"/>
              </w:rPr>
              <w:t>Плотина № 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F435C9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C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F435C9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C9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Улан </w:t>
            </w:r>
            <w:r w:rsidRPr="00F435C9">
              <w:rPr>
                <w:rFonts w:ascii="Times New Roman" w:hAnsi="Times New Roman" w:cs="Times New Roman"/>
                <w:sz w:val="24"/>
                <w:szCs w:val="24"/>
              </w:rPr>
              <w:br/>
              <w:t>2,6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F435C9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5C9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Силетытениз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75028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южнее села Карамырза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Теке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26500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Кишкенеколь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Херсонский пруд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Каратерек 2,8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Херсонский пруд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Каратерек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Шумыктыколь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Кишкенеколь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trHeight w:val="30"/>
          <w:tblCellSpacing w:w="0" w:type="auto"/>
        </w:trPr>
        <w:tc>
          <w:tcPr>
            <w:tcW w:w="9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8" w:name="z476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район Шал акына</w:t>
            </w:r>
          </w:p>
        </w:tc>
        <w:bookmarkEnd w:id="88"/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Жалпаксу старица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Кенес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Жалтыр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северо-восточнее села Жалтыр 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Кабанкарасу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старица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Кенес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Пруд </w:t>
            </w:r>
          </w:p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«Квашинское»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восточнее села Городецкое 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Козловское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юго-восточнее села Каратал 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Косколь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западнее села Семиполка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Косколь Малый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села Ступинка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0,05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Обалы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Бирлик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8 километров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Паровое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северо-восточнее села Новопокровка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0,4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Пойма реки Ишим (район Шал акына)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от границы района имени Габита Мусрепова до границы Есильского района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Полтавское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юго-западнее села Балуан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 километр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Сергеевское водохранилище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(участок № 1)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2046,5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</w:t>
            </w:r>
            <w:r w:rsidR="00CA31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Сергеевка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Сергеевское водохранилище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(участок № 2)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2350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южнее г. Сергеевка                 8,6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Сергеевское водохранилище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(участок № 3)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3830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г. Сергеевка  18,8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Сергеевское водохранилище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(участок № 4)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3450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юго-западнее г. Сергеевка  27,8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Любительское (спортивное)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Сергеевское водохранилище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(участок № 5)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</w:t>
            </w:r>
            <w:r w:rsidR="00CA31C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bookmarkStart w:id="89" w:name="_GoBack"/>
            <w:bookmarkEnd w:id="89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г. Сергеевк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0,7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Садковое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Соленое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(Балуан)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74,38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северо-восточнее села Балуан 3,3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Суттыколь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севернее села Повозочное </w:t>
            </w:r>
          </w:p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1,5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Тарангул Малый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2383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юго-восточнее села Новопокровка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0" w:name="z489"/>
          </w:p>
        </w:tc>
        <w:bookmarkEnd w:id="90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Шортанды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Бирлик 4,2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Озерно-товарное рыбоводное хозяйство</w:t>
            </w:r>
          </w:p>
        </w:tc>
      </w:tr>
      <w:tr w:rsidR="003E3E26" w:rsidRPr="001822F4" w:rsidTr="003E3E26">
        <w:trPr>
          <w:gridAfter w:val="1"/>
          <w:wAfter w:w="36" w:type="dxa"/>
          <w:trHeight w:val="30"/>
          <w:tblCellSpacing w:w="0" w:type="auto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1" w:name="z490"/>
          </w:p>
        </w:tc>
        <w:bookmarkEnd w:id="91"/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Озеро Щербакты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северо-западнее села Повозочное 0,1 километра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Промысловое рыболовство</w:t>
            </w:r>
          </w:p>
        </w:tc>
      </w:tr>
      <w:tr w:rsidR="003E3E26" w:rsidRPr="001822F4" w:rsidTr="003E3E26">
        <w:trPr>
          <w:trHeight w:val="30"/>
          <w:tblCellSpacing w:w="0" w:type="auto"/>
        </w:trPr>
        <w:tc>
          <w:tcPr>
            <w:tcW w:w="9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E3E26" w:rsidRPr="001822F4" w:rsidRDefault="003E3E26" w:rsidP="003E3E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2" w:name="z491"/>
            <w:r w:rsidRPr="001822F4">
              <w:rPr>
                <w:rFonts w:ascii="Times New Roman" w:hAnsi="Times New Roman" w:cs="Times New Roman"/>
                <w:sz w:val="24"/>
                <w:szCs w:val="24"/>
              </w:rPr>
              <w:t>Итого: 58</w:t>
            </w:r>
            <w:r w:rsidRPr="001822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1822F4">
              <w:rPr>
                <w:rFonts w:ascii="Times New Roman" w:hAnsi="Times New Roman" w:cs="Times New Roman"/>
                <w:sz w:val="24"/>
                <w:szCs w:val="24"/>
              </w:rPr>
              <w:t xml:space="preserve"> водоемов и (или) участков</w:t>
            </w:r>
          </w:p>
        </w:tc>
        <w:bookmarkEnd w:id="92"/>
      </w:tr>
    </w:tbl>
    <w:p w:rsidR="0023521D" w:rsidRPr="00232C35" w:rsidRDefault="0023521D" w:rsidP="00886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3521D" w:rsidRPr="00232C35" w:rsidSect="004561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2EE" w:rsidRDefault="005512EE" w:rsidP="00501B1E">
      <w:pPr>
        <w:spacing w:after="0" w:line="240" w:lineRule="auto"/>
      </w:pPr>
      <w:r>
        <w:separator/>
      </w:r>
    </w:p>
  </w:endnote>
  <w:endnote w:type="continuationSeparator" w:id="0">
    <w:p w:rsidR="005512EE" w:rsidRDefault="005512EE" w:rsidP="0050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E26" w:rsidRDefault="003E3E2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E26" w:rsidRDefault="003E3E26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E26" w:rsidRDefault="003E3E2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2EE" w:rsidRDefault="005512EE" w:rsidP="00501B1E">
      <w:pPr>
        <w:spacing w:after="0" w:line="240" w:lineRule="auto"/>
      </w:pPr>
      <w:r>
        <w:separator/>
      </w:r>
    </w:p>
  </w:footnote>
  <w:footnote w:type="continuationSeparator" w:id="0">
    <w:p w:rsidR="005512EE" w:rsidRDefault="005512EE" w:rsidP="0050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E26" w:rsidRDefault="003E3E2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6623"/>
      <w:docPartObj>
        <w:docPartGallery w:val="Page Numbers (Top of Page)"/>
        <w:docPartUnique/>
      </w:docPartObj>
    </w:sdtPr>
    <w:sdtContent>
      <w:p w:rsidR="003E3E26" w:rsidRDefault="003E3E26">
        <w:pPr>
          <w:pStyle w:val="a4"/>
          <w:jc w:val="center"/>
        </w:pPr>
        <w:r w:rsidRPr="00501B1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1B1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1B1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A31C2">
          <w:rPr>
            <w:rFonts w:ascii="Times New Roman" w:hAnsi="Times New Roman" w:cs="Times New Roman"/>
            <w:noProof/>
            <w:sz w:val="24"/>
            <w:szCs w:val="24"/>
          </w:rPr>
          <w:t>30</w:t>
        </w:r>
        <w:r w:rsidRPr="00501B1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E3E26" w:rsidRDefault="003E3E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E26" w:rsidRDefault="003E3E2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E4250"/>
    <w:multiLevelType w:val="hybridMultilevel"/>
    <w:tmpl w:val="600AF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839DA"/>
    <w:multiLevelType w:val="multilevel"/>
    <w:tmpl w:val="68C48D86"/>
    <w:styleLink w:val="1"/>
    <w:lvl w:ilvl="0">
      <w:start w:val="1"/>
      <w:numFmt w:val="decimal"/>
      <w:lvlText w:val="%1"/>
      <w:lvlJc w:val="right"/>
      <w:pPr>
        <w:ind w:left="644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07CD9"/>
    <w:multiLevelType w:val="multilevel"/>
    <w:tmpl w:val="68C48D86"/>
    <w:numStyleLink w:val="1"/>
  </w:abstractNum>
  <w:abstractNum w:abstractNumId="3" w15:restartNumberingAfterBreak="0">
    <w:nsid w:val="6458516C"/>
    <w:multiLevelType w:val="hybridMultilevel"/>
    <w:tmpl w:val="BA284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lvl w:ilvl="0">
        <w:start w:val="1"/>
        <w:numFmt w:val="decimal"/>
        <w:lvlText w:val="%1"/>
        <w:lvlJc w:val="right"/>
        <w:pPr>
          <w:ind w:left="644" w:hanging="247"/>
        </w:pPr>
        <w:rPr>
          <w:rFonts w:ascii="Times New Roman" w:hAnsi="Times New Roman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21D"/>
    <w:rsid w:val="00002558"/>
    <w:rsid w:val="00005211"/>
    <w:rsid w:val="00010317"/>
    <w:rsid w:val="0002169B"/>
    <w:rsid w:val="000216B8"/>
    <w:rsid w:val="0002225E"/>
    <w:rsid w:val="000235BC"/>
    <w:rsid w:val="000250FC"/>
    <w:rsid w:val="000372A6"/>
    <w:rsid w:val="000416CD"/>
    <w:rsid w:val="0006280A"/>
    <w:rsid w:val="0007354A"/>
    <w:rsid w:val="00076C46"/>
    <w:rsid w:val="00081DE8"/>
    <w:rsid w:val="00082383"/>
    <w:rsid w:val="00085C75"/>
    <w:rsid w:val="00086FE2"/>
    <w:rsid w:val="000909BD"/>
    <w:rsid w:val="00095AAD"/>
    <w:rsid w:val="00096EB5"/>
    <w:rsid w:val="00096EC2"/>
    <w:rsid w:val="000A0128"/>
    <w:rsid w:val="000A552C"/>
    <w:rsid w:val="000A6B9B"/>
    <w:rsid w:val="000B07E5"/>
    <w:rsid w:val="000B1527"/>
    <w:rsid w:val="000B265A"/>
    <w:rsid w:val="000B447A"/>
    <w:rsid w:val="000B5AE1"/>
    <w:rsid w:val="000B5C63"/>
    <w:rsid w:val="000C4808"/>
    <w:rsid w:val="000C4AB9"/>
    <w:rsid w:val="000C71B7"/>
    <w:rsid w:val="000D0CE3"/>
    <w:rsid w:val="000E0F49"/>
    <w:rsid w:val="000E741D"/>
    <w:rsid w:val="000F2C31"/>
    <w:rsid w:val="00100967"/>
    <w:rsid w:val="001033CE"/>
    <w:rsid w:val="00106595"/>
    <w:rsid w:val="001069F3"/>
    <w:rsid w:val="00107C82"/>
    <w:rsid w:val="00110EFE"/>
    <w:rsid w:val="001110DA"/>
    <w:rsid w:val="00112B5A"/>
    <w:rsid w:val="00120FBF"/>
    <w:rsid w:val="00122C4D"/>
    <w:rsid w:val="00122E85"/>
    <w:rsid w:val="00124266"/>
    <w:rsid w:val="00130B51"/>
    <w:rsid w:val="00131FB2"/>
    <w:rsid w:val="0013362D"/>
    <w:rsid w:val="00134C23"/>
    <w:rsid w:val="00150C92"/>
    <w:rsid w:val="001512A1"/>
    <w:rsid w:val="00154C32"/>
    <w:rsid w:val="001618B8"/>
    <w:rsid w:val="00161BEE"/>
    <w:rsid w:val="001633E8"/>
    <w:rsid w:val="001729DC"/>
    <w:rsid w:val="0018073B"/>
    <w:rsid w:val="001822F4"/>
    <w:rsid w:val="00190C6B"/>
    <w:rsid w:val="0019130A"/>
    <w:rsid w:val="00191830"/>
    <w:rsid w:val="00191CBE"/>
    <w:rsid w:val="001946F5"/>
    <w:rsid w:val="001978DE"/>
    <w:rsid w:val="001A05FD"/>
    <w:rsid w:val="001A07A9"/>
    <w:rsid w:val="001A2BF7"/>
    <w:rsid w:val="001A454D"/>
    <w:rsid w:val="001A55B8"/>
    <w:rsid w:val="001A747D"/>
    <w:rsid w:val="001C3CDD"/>
    <w:rsid w:val="001C3FA2"/>
    <w:rsid w:val="001C493B"/>
    <w:rsid w:val="001C6E5C"/>
    <w:rsid w:val="001C7F9C"/>
    <w:rsid w:val="001D7254"/>
    <w:rsid w:val="001F5ADD"/>
    <w:rsid w:val="00201EBE"/>
    <w:rsid w:val="002048C5"/>
    <w:rsid w:val="002048EF"/>
    <w:rsid w:val="0020603D"/>
    <w:rsid w:val="00232295"/>
    <w:rsid w:val="00232C35"/>
    <w:rsid w:val="0023521D"/>
    <w:rsid w:val="00235A99"/>
    <w:rsid w:val="00240A51"/>
    <w:rsid w:val="00243514"/>
    <w:rsid w:val="00250D4C"/>
    <w:rsid w:val="0025605E"/>
    <w:rsid w:val="00260A6D"/>
    <w:rsid w:val="002613D6"/>
    <w:rsid w:val="00263B9F"/>
    <w:rsid w:val="002663F6"/>
    <w:rsid w:val="00267313"/>
    <w:rsid w:val="002731F4"/>
    <w:rsid w:val="00275165"/>
    <w:rsid w:val="0028240D"/>
    <w:rsid w:val="00282976"/>
    <w:rsid w:val="0028379E"/>
    <w:rsid w:val="002852A3"/>
    <w:rsid w:val="00294550"/>
    <w:rsid w:val="0029458A"/>
    <w:rsid w:val="00294D98"/>
    <w:rsid w:val="00297562"/>
    <w:rsid w:val="002A094A"/>
    <w:rsid w:val="002B073B"/>
    <w:rsid w:val="002B1EB6"/>
    <w:rsid w:val="002C19AA"/>
    <w:rsid w:val="002C5FD1"/>
    <w:rsid w:val="002D3BED"/>
    <w:rsid w:val="002D5E88"/>
    <w:rsid w:val="002D5F41"/>
    <w:rsid w:val="002E7A12"/>
    <w:rsid w:val="003002AA"/>
    <w:rsid w:val="003041AE"/>
    <w:rsid w:val="00304267"/>
    <w:rsid w:val="00305B3E"/>
    <w:rsid w:val="00305EDE"/>
    <w:rsid w:val="00307B21"/>
    <w:rsid w:val="00310755"/>
    <w:rsid w:val="00310FB0"/>
    <w:rsid w:val="00311F81"/>
    <w:rsid w:val="00315981"/>
    <w:rsid w:val="00320069"/>
    <w:rsid w:val="00322485"/>
    <w:rsid w:val="00325556"/>
    <w:rsid w:val="00325C16"/>
    <w:rsid w:val="003263FD"/>
    <w:rsid w:val="003268A1"/>
    <w:rsid w:val="00332E4C"/>
    <w:rsid w:val="00336E8B"/>
    <w:rsid w:val="003376BA"/>
    <w:rsid w:val="00350D84"/>
    <w:rsid w:val="00350F52"/>
    <w:rsid w:val="0035197C"/>
    <w:rsid w:val="00352440"/>
    <w:rsid w:val="00354C54"/>
    <w:rsid w:val="003621B6"/>
    <w:rsid w:val="003627C1"/>
    <w:rsid w:val="00362C99"/>
    <w:rsid w:val="00363956"/>
    <w:rsid w:val="003749DF"/>
    <w:rsid w:val="00375166"/>
    <w:rsid w:val="00381D9A"/>
    <w:rsid w:val="00383138"/>
    <w:rsid w:val="00384808"/>
    <w:rsid w:val="00390F9C"/>
    <w:rsid w:val="003A153E"/>
    <w:rsid w:val="003B065A"/>
    <w:rsid w:val="003B34E7"/>
    <w:rsid w:val="003B50C1"/>
    <w:rsid w:val="003B7A29"/>
    <w:rsid w:val="003C0B4C"/>
    <w:rsid w:val="003C30E8"/>
    <w:rsid w:val="003C370D"/>
    <w:rsid w:val="003C4FAB"/>
    <w:rsid w:val="003C773E"/>
    <w:rsid w:val="003D61FD"/>
    <w:rsid w:val="003D64E3"/>
    <w:rsid w:val="003E1362"/>
    <w:rsid w:val="003E3DE2"/>
    <w:rsid w:val="003E3E26"/>
    <w:rsid w:val="003E3EAB"/>
    <w:rsid w:val="003E48C1"/>
    <w:rsid w:val="003F1FD0"/>
    <w:rsid w:val="003F2A3C"/>
    <w:rsid w:val="00404F99"/>
    <w:rsid w:val="004064FE"/>
    <w:rsid w:val="00406DF3"/>
    <w:rsid w:val="004103F8"/>
    <w:rsid w:val="0041127D"/>
    <w:rsid w:val="004135AE"/>
    <w:rsid w:val="00413695"/>
    <w:rsid w:val="00417516"/>
    <w:rsid w:val="004202D4"/>
    <w:rsid w:val="00420D1A"/>
    <w:rsid w:val="00432999"/>
    <w:rsid w:val="004378CD"/>
    <w:rsid w:val="00440B30"/>
    <w:rsid w:val="00441D1E"/>
    <w:rsid w:val="0044631B"/>
    <w:rsid w:val="004508CC"/>
    <w:rsid w:val="00451D9C"/>
    <w:rsid w:val="004526F2"/>
    <w:rsid w:val="004561A7"/>
    <w:rsid w:val="00462798"/>
    <w:rsid w:val="00464314"/>
    <w:rsid w:val="00466817"/>
    <w:rsid w:val="0047202E"/>
    <w:rsid w:val="0047471E"/>
    <w:rsid w:val="004777D2"/>
    <w:rsid w:val="00485487"/>
    <w:rsid w:val="00487DD8"/>
    <w:rsid w:val="00490B9C"/>
    <w:rsid w:val="004A34E1"/>
    <w:rsid w:val="004A4F54"/>
    <w:rsid w:val="004B2DC7"/>
    <w:rsid w:val="004C03AF"/>
    <w:rsid w:val="004C6625"/>
    <w:rsid w:val="004E2A39"/>
    <w:rsid w:val="004F6475"/>
    <w:rsid w:val="0050145E"/>
    <w:rsid w:val="00501878"/>
    <w:rsid w:val="00501B1E"/>
    <w:rsid w:val="00512603"/>
    <w:rsid w:val="00516B98"/>
    <w:rsid w:val="00517AA7"/>
    <w:rsid w:val="005251CB"/>
    <w:rsid w:val="00530674"/>
    <w:rsid w:val="00537003"/>
    <w:rsid w:val="005422D1"/>
    <w:rsid w:val="00545530"/>
    <w:rsid w:val="00547C91"/>
    <w:rsid w:val="005512EE"/>
    <w:rsid w:val="00553567"/>
    <w:rsid w:val="005600D4"/>
    <w:rsid w:val="00564234"/>
    <w:rsid w:val="00567DCA"/>
    <w:rsid w:val="00575852"/>
    <w:rsid w:val="00575FBA"/>
    <w:rsid w:val="00576102"/>
    <w:rsid w:val="00581AB6"/>
    <w:rsid w:val="00582803"/>
    <w:rsid w:val="005918DD"/>
    <w:rsid w:val="00595F12"/>
    <w:rsid w:val="005A2FA9"/>
    <w:rsid w:val="005A644E"/>
    <w:rsid w:val="005B436F"/>
    <w:rsid w:val="005B6020"/>
    <w:rsid w:val="005B6301"/>
    <w:rsid w:val="005B63AE"/>
    <w:rsid w:val="005B67F3"/>
    <w:rsid w:val="005C1C90"/>
    <w:rsid w:val="005C2CF7"/>
    <w:rsid w:val="005C517C"/>
    <w:rsid w:val="005C532A"/>
    <w:rsid w:val="005D4A40"/>
    <w:rsid w:val="005E1873"/>
    <w:rsid w:val="005E7B3B"/>
    <w:rsid w:val="005F31BD"/>
    <w:rsid w:val="005F53EB"/>
    <w:rsid w:val="00602AD4"/>
    <w:rsid w:val="00602CD7"/>
    <w:rsid w:val="00602FFB"/>
    <w:rsid w:val="00607C6B"/>
    <w:rsid w:val="00610046"/>
    <w:rsid w:val="00612B67"/>
    <w:rsid w:val="00613E9A"/>
    <w:rsid w:val="00625525"/>
    <w:rsid w:val="006304FF"/>
    <w:rsid w:val="006312FB"/>
    <w:rsid w:val="00635B3A"/>
    <w:rsid w:val="0064129C"/>
    <w:rsid w:val="006413FD"/>
    <w:rsid w:val="006521B6"/>
    <w:rsid w:val="00652501"/>
    <w:rsid w:val="00657926"/>
    <w:rsid w:val="00661B7D"/>
    <w:rsid w:val="0066266C"/>
    <w:rsid w:val="00677315"/>
    <w:rsid w:val="006815EB"/>
    <w:rsid w:val="006820CC"/>
    <w:rsid w:val="006825BF"/>
    <w:rsid w:val="00683EAC"/>
    <w:rsid w:val="006843C2"/>
    <w:rsid w:val="00686795"/>
    <w:rsid w:val="00687FFC"/>
    <w:rsid w:val="00691082"/>
    <w:rsid w:val="006A207F"/>
    <w:rsid w:val="006A2E5F"/>
    <w:rsid w:val="006A4E43"/>
    <w:rsid w:val="006A615C"/>
    <w:rsid w:val="006B036F"/>
    <w:rsid w:val="006B19B3"/>
    <w:rsid w:val="006B45C0"/>
    <w:rsid w:val="006B4DE4"/>
    <w:rsid w:val="006B4EC3"/>
    <w:rsid w:val="006B5F89"/>
    <w:rsid w:val="006C0A2C"/>
    <w:rsid w:val="006C34A0"/>
    <w:rsid w:val="006C397D"/>
    <w:rsid w:val="006D177E"/>
    <w:rsid w:val="006D4066"/>
    <w:rsid w:val="006D58B0"/>
    <w:rsid w:val="006E1949"/>
    <w:rsid w:val="006E382C"/>
    <w:rsid w:val="006E4359"/>
    <w:rsid w:val="006E67A9"/>
    <w:rsid w:val="006F712B"/>
    <w:rsid w:val="007035D1"/>
    <w:rsid w:val="007067FB"/>
    <w:rsid w:val="00707E3D"/>
    <w:rsid w:val="00713566"/>
    <w:rsid w:val="00713A8F"/>
    <w:rsid w:val="00714381"/>
    <w:rsid w:val="007178A0"/>
    <w:rsid w:val="0072206F"/>
    <w:rsid w:val="0073238D"/>
    <w:rsid w:val="00733E22"/>
    <w:rsid w:val="00733F68"/>
    <w:rsid w:val="00740125"/>
    <w:rsid w:val="00754981"/>
    <w:rsid w:val="00756954"/>
    <w:rsid w:val="00765A00"/>
    <w:rsid w:val="00767110"/>
    <w:rsid w:val="00770B55"/>
    <w:rsid w:val="0077373C"/>
    <w:rsid w:val="0078178D"/>
    <w:rsid w:val="00792F0A"/>
    <w:rsid w:val="00793942"/>
    <w:rsid w:val="00794ED1"/>
    <w:rsid w:val="007B111A"/>
    <w:rsid w:val="007B1A43"/>
    <w:rsid w:val="007B1F78"/>
    <w:rsid w:val="007B516A"/>
    <w:rsid w:val="007C10A7"/>
    <w:rsid w:val="007C2E91"/>
    <w:rsid w:val="007C5487"/>
    <w:rsid w:val="007C561B"/>
    <w:rsid w:val="007C7BFA"/>
    <w:rsid w:val="007E1387"/>
    <w:rsid w:val="007E5A0B"/>
    <w:rsid w:val="007E66A2"/>
    <w:rsid w:val="007F3BBF"/>
    <w:rsid w:val="007F4BB1"/>
    <w:rsid w:val="007F541A"/>
    <w:rsid w:val="007F5918"/>
    <w:rsid w:val="007F6735"/>
    <w:rsid w:val="00804405"/>
    <w:rsid w:val="00804EE2"/>
    <w:rsid w:val="00813E8B"/>
    <w:rsid w:val="00814E9E"/>
    <w:rsid w:val="00821803"/>
    <w:rsid w:val="0082369C"/>
    <w:rsid w:val="00835AC9"/>
    <w:rsid w:val="00835C4E"/>
    <w:rsid w:val="00837B65"/>
    <w:rsid w:val="00837E8F"/>
    <w:rsid w:val="00842A68"/>
    <w:rsid w:val="00852697"/>
    <w:rsid w:val="00856E4B"/>
    <w:rsid w:val="00860768"/>
    <w:rsid w:val="008638C1"/>
    <w:rsid w:val="008704AA"/>
    <w:rsid w:val="008707D9"/>
    <w:rsid w:val="00871992"/>
    <w:rsid w:val="00874FB5"/>
    <w:rsid w:val="008825C9"/>
    <w:rsid w:val="00883168"/>
    <w:rsid w:val="0088666D"/>
    <w:rsid w:val="00891E00"/>
    <w:rsid w:val="0089212A"/>
    <w:rsid w:val="008954CB"/>
    <w:rsid w:val="008A16F9"/>
    <w:rsid w:val="008A3179"/>
    <w:rsid w:val="008A71B9"/>
    <w:rsid w:val="008C2201"/>
    <w:rsid w:val="008C79E3"/>
    <w:rsid w:val="008D09BD"/>
    <w:rsid w:val="008D260D"/>
    <w:rsid w:val="008D6B0E"/>
    <w:rsid w:val="008D7566"/>
    <w:rsid w:val="008E049D"/>
    <w:rsid w:val="008E0F69"/>
    <w:rsid w:val="008E2D0D"/>
    <w:rsid w:val="008F506C"/>
    <w:rsid w:val="008F66CE"/>
    <w:rsid w:val="008F716E"/>
    <w:rsid w:val="00901115"/>
    <w:rsid w:val="00910C03"/>
    <w:rsid w:val="00911903"/>
    <w:rsid w:val="009131B4"/>
    <w:rsid w:val="00913705"/>
    <w:rsid w:val="00921D4D"/>
    <w:rsid w:val="00924D86"/>
    <w:rsid w:val="009307D1"/>
    <w:rsid w:val="0093253A"/>
    <w:rsid w:val="009353E3"/>
    <w:rsid w:val="009376E2"/>
    <w:rsid w:val="009432F9"/>
    <w:rsid w:val="00947261"/>
    <w:rsid w:val="00961942"/>
    <w:rsid w:val="00962FD2"/>
    <w:rsid w:val="00965D8B"/>
    <w:rsid w:val="0097276F"/>
    <w:rsid w:val="00973EB3"/>
    <w:rsid w:val="009744A5"/>
    <w:rsid w:val="00980E45"/>
    <w:rsid w:val="00981649"/>
    <w:rsid w:val="00986677"/>
    <w:rsid w:val="00986A2A"/>
    <w:rsid w:val="00990C70"/>
    <w:rsid w:val="009939DE"/>
    <w:rsid w:val="00996B45"/>
    <w:rsid w:val="009A12C9"/>
    <w:rsid w:val="009A27BE"/>
    <w:rsid w:val="009A6E0F"/>
    <w:rsid w:val="009B7C43"/>
    <w:rsid w:val="009C56E7"/>
    <w:rsid w:val="009D01F8"/>
    <w:rsid w:val="009D04D3"/>
    <w:rsid w:val="009D09DB"/>
    <w:rsid w:val="009D0A7D"/>
    <w:rsid w:val="009E1B80"/>
    <w:rsid w:val="009E2233"/>
    <w:rsid w:val="009E3895"/>
    <w:rsid w:val="009E42B4"/>
    <w:rsid w:val="009E5469"/>
    <w:rsid w:val="009F0040"/>
    <w:rsid w:val="009F3324"/>
    <w:rsid w:val="009F3FCA"/>
    <w:rsid w:val="00A03639"/>
    <w:rsid w:val="00A04FE5"/>
    <w:rsid w:val="00A06A4D"/>
    <w:rsid w:val="00A06A6E"/>
    <w:rsid w:val="00A06F90"/>
    <w:rsid w:val="00A118C9"/>
    <w:rsid w:val="00A125A3"/>
    <w:rsid w:val="00A127C3"/>
    <w:rsid w:val="00A21531"/>
    <w:rsid w:val="00A33DAF"/>
    <w:rsid w:val="00A371F9"/>
    <w:rsid w:val="00A3765F"/>
    <w:rsid w:val="00A43085"/>
    <w:rsid w:val="00A44615"/>
    <w:rsid w:val="00A50F1B"/>
    <w:rsid w:val="00A52F2D"/>
    <w:rsid w:val="00A53D54"/>
    <w:rsid w:val="00A55968"/>
    <w:rsid w:val="00A636D1"/>
    <w:rsid w:val="00A64E61"/>
    <w:rsid w:val="00A6692E"/>
    <w:rsid w:val="00A70981"/>
    <w:rsid w:val="00A72332"/>
    <w:rsid w:val="00A80E52"/>
    <w:rsid w:val="00A839F4"/>
    <w:rsid w:val="00A84C9F"/>
    <w:rsid w:val="00A9154E"/>
    <w:rsid w:val="00A9286B"/>
    <w:rsid w:val="00AA08D4"/>
    <w:rsid w:val="00AA3AF6"/>
    <w:rsid w:val="00AA5B2B"/>
    <w:rsid w:val="00AB4069"/>
    <w:rsid w:val="00AB7C40"/>
    <w:rsid w:val="00AC6E1D"/>
    <w:rsid w:val="00AD318D"/>
    <w:rsid w:val="00AE07A1"/>
    <w:rsid w:val="00AE13B6"/>
    <w:rsid w:val="00AE188D"/>
    <w:rsid w:val="00AE193B"/>
    <w:rsid w:val="00AE41D0"/>
    <w:rsid w:val="00AE6ED1"/>
    <w:rsid w:val="00AF634A"/>
    <w:rsid w:val="00AF7A7A"/>
    <w:rsid w:val="00B03830"/>
    <w:rsid w:val="00B109B4"/>
    <w:rsid w:val="00B15DD4"/>
    <w:rsid w:val="00B206A7"/>
    <w:rsid w:val="00B206F0"/>
    <w:rsid w:val="00B22157"/>
    <w:rsid w:val="00B27BFB"/>
    <w:rsid w:val="00B36F7D"/>
    <w:rsid w:val="00B600CA"/>
    <w:rsid w:val="00B645DD"/>
    <w:rsid w:val="00B66105"/>
    <w:rsid w:val="00B661BF"/>
    <w:rsid w:val="00B72828"/>
    <w:rsid w:val="00B76676"/>
    <w:rsid w:val="00B866A1"/>
    <w:rsid w:val="00B91257"/>
    <w:rsid w:val="00BA1796"/>
    <w:rsid w:val="00BA3CC9"/>
    <w:rsid w:val="00BA5B60"/>
    <w:rsid w:val="00BA6C9A"/>
    <w:rsid w:val="00BB019E"/>
    <w:rsid w:val="00BB3E59"/>
    <w:rsid w:val="00BB4D53"/>
    <w:rsid w:val="00BC11F4"/>
    <w:rsid w:val="00BC4F85"/>
    <w:rsid w:val="00BD5FC2"/>
    <w:rsid w:val="00BE123F"/>
    <w:rsid w:val="00BF0718"/>
    <w:rsid w:val="00BF19D3"/>
    <w:rsid w:val="00BF5391"/>
    <w:rsid w:val="00BF6ACA"/>
    <w:rsid w:val="00C0137C"/>
    <w:rsid w:val="00C031F9"/>
    <w:rsid w:val="00C11226"/>
    <w:rsid w:val="00C24421"/>
    <w:rsid w:val="00C249CE"/>
    <w:rsid w:val="00C27F42"/>
    <w:rsid w:val="00C370E3"/>
    <w:rsid w:val="00C372FB"/>
    <w:rsid w:val="00C41845"/>
    <w:rsid w:val="00C503C8"/>
    <w:rsid w:val="00C513BC"/>
    <w:rsid w:val="00C6204B"/>
    <w:rsid w:val="00C63E3A"/>
    <w:rsid w:val="00C65EB1"/>
    <w:rsid w:val="00C7123B"/>
    <w:rsid w:val="00C71F11"/>
    <w:rsid w:val="00C72C16"/>
    <w:rsid w:val="00C73F66"/>
    <w:rsid w:val="00C73FFC"/>
    <w:rsid w:val="00C76E43"/>
    <w:rsid w:val="00C841C0"/>
    <w:rsid w:val="00C84E96"/>
    <w:rsid w:val="00C853A2"/>
    <w:rsid w:val="00CA2A8C"/>
    <w:rsid w:val="00CA31C2"/>
    <w:rsid w:val="00CA5A7B"/>
    <w:rsid w:val="00CB0098"/>
    <w:rsid w:val="00CB2C4F"/>
    <w:rsid w:val="00CB7F27"/>
    <w:rsid w:val="00CC2964"/>
    <w:rsid w:val="00CC4B02"/>
    <w:rsid w:val="00CD43CF"/>
    <w:rsid w:val="00CD51E7"/>
    <w:rsid w:val="00CE08EF"/>
    <w:rsid w:val="00CE6775"/>
    <w:rsid w:val="00CE7CB7"/>
    <w:rsid w:val="00CF1155"/>
    <w:rsid w:val="00CF222C"/>
    <w:rsid w:val="00CF279B"/>
    <w:rsid w:val="00CF4C66"/>
    <w:rsid w:val="00D065C3"/>
    <w:rsid w:val="00D069A5"/>
    <w:rsid w:val="00D07DB7"/>
    <w:rsid w:val="00D109FB"/>
    <w:rsid w:val="00D110E0"/>
    <w:rsid w:val="00D11727"/>
    <w:rsid w:val="00D17132"/>
    <w:rsid w:val="00D23BE9"/>
    <w:rsid w:val="00D254A9"/>
    <w:rsid w:val="00D32410"/>
    <w:rsid w:val="00D3612B"/>
    <w:rsid w:val="00D549D2"/>
    <w:rsid w:val="00D56EA0"/>
    <w:rsid w:val="00D5763C"/>
    <w:rsid w:val="00D608F8"/>
    <w:rsid w:val="00D60BA0"/>
    <w:rsid w:val="00D70898"/>
    <w:rsid w:val="00D909FE"/>
    <w:rsid w:val="00D96FC4"/>
    <w:rsid w:val="00DA2F64"/>
    <w:rsid w:val="00DB029A"/>
    <w:rsid w:val="00DB244A"/>
    <w:rsid w:val="00DB59A9"/>
    <w:rsid w:val="00DC0EAB"/>
    <w:rsid w:val="00DD1583"/>
    <w:rsid w:val="00DD3D44"/>
    <w:rsid w:val="00DD655F"/>
    <w:rsid w:val="00DE11CB"/>
    <w:rsid w:val="00DE1F04"/>
    <w:rsid w:val="00DE3F9D"/>
    <w:rsid w:val="00DE77A5"/>
    <w:rsid w:val="00DF5BE0"/>
    <w:rsid w:val="00E041E5"/>
    <w:rsid w:val="00E04935"/>
    <w:rsid w:val="00E128F7"/>
    <w:rsid w:val="00E12A11"/>
    <w:rsid w:val="00E1302C"/>
    <w:rsid w:val="00E17F9A"/>
    <w:rsid w:val="00E220C1"/>
    <w:rsid w:val="00E24935"/>
    <w:rsid w:val="00E35E23"/>
    <w:rsid w:val="00E36730"/>
    <w:rsid w:val="00E4141E"/>
    <w:rsid w:val="00E51022"/>
    <w:rsid w:val="00E53D0A"/>
    <w:rsid w:val="00E54F57"/>
    <w:rsid w:val="00E57C53"/>
    <w:rsid w:val="00E60C39"/>
    <w:rsid w:val="00E60DA7"/>
    <w:rsid w:val="00E61F93"/>
    <w:rsid w:val="00E7240F"/>
    <w:rsid w:val="00E82894"/>
    <w:rsid w:val="00E915B5"/>
    <w:rsid w:val="00E917B1"/>
    <w:rsid w:val="00E91F7F"/>
    <w:rsid w:val="00E93655"/>
    <w:rsid w:val="00EA0E7C"/>
    <w:rsid w:val="00EA6182"/>
    <w:rsid w:val="00EB3907"/>
    <w:rsid w:val="00EB51DD"/>
    <w:rsid w:val="00EB5BC2"/>
    <w:rsid w:val="00EC41A8"/>
    <w:rsid w:val="00EC452F"/>
    <w:rsid w:val="00EC6E61"/>
    <w:rsid w:val="00ED565F"/>
    <w:rsid w:val="00EE0D7A"/>
    <w:rsid w:val="00EE1DA5"/>
    <w:rsid w:val="00EE6BB1"/>
    <w:rsid w:val="00EF576B"/>
    <w:rsid w:val="00F03018"/>
    <w:rsid w:val="00F10E87"/>
    <w:rsid w:val="00F201AF"/>
    <w:rsid w:val="00F2174F"/>
    <w:rsid w:val="00F22578"/>
    <w:rsid w:val="00F2507D"/>
    <w:rsid w:val="00F27A4A"/>
    <w:rsid w:val="00F34818"/>
    <w:rsid w:val="00F435C9"/>
    <w:rsid w:val="00F462CD"/>
    <w:rsid w:val="00F46366"/>
    <w:rsid w:val="00F51EF8"/>
    <w:rsid w:val="00F52ECD"/>
    <w:rsid w:val="00F669AC"/>
    <w:rsid w:val="00F71A33"/>
    <w:rsid w:val="00F720C1"/>
    <w:rsid w:val="00F74AB1"/>
    <w:rsid w:val="00F800C1"/>
    <w:rsid w:val="00F872EA"/>
    <w:rsid w:val="00F87A83"/>
    <w:rsid w:val="00F93546"/>
    <w:rsid w:val="00F97237"/>
    <w:rsid w:val="00F97B6F"/>
    <w:rsid w:val="00FB0818"/>
    <w:rsid w:val="00FB1BCF"/>
    <w:rsid w:val="00FB4AFB"/>
    <w:rsid w:val="00FB5C5E"/>
    <w:rsid w:val="00FB7EF0"/>
    <w:rsid w:val="00FC1767"/>
    <w:rsid w:val="00FC374D"/>
    <w:rsid w:val="00FC6C47"/>
    <w:rsid w:val="00FC6E54"/>
    <w:rsid w:val="00FC74DC"/>
    <w:rsid w:val="00FD02E5"/>
    <w:rsid w:val="00FD45E3"/>
    <w:rsid w:val="00FD63DD"/>
    <w:rsid w:val="00FE0889"/>
    <w:rsid w:val="00FE2640"/>
    <w:rsid w:val="00FE3D3E"/>
    <w:rsid w:val="00FE774A"/>
    <w:rsid w:val="00FF07B3"/>
    <w:rsid w:val="00FF236F"/>
    <w:rsid w:val="00FF5D5C"/>
    <w:rsid w:val="00FF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74F74"/>
  <w15:docId w15:val="{E26A02C6-0F38-4FBF-AF1C-3135298AA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332"/>
  </w:style>
  <w:style w:type="paragraph" w:styleId="10">
    <w:name w:val="heading 1"/>
    <w:basedOn w:val="a"/>
    <w:next w:val="a"/>
    <w:link w:val="11"/>
    <w:uiPriority w:val="9"/>
    <w:qFormat/>
    <w:rsid w:val="0023521D"/>
    <w:pPr>
      <w:keepNext/>
      <w:keepLines/>
      <w:spacing w:before="480"/>
      <w:outlineLvl w:val="0"/>
    </w:pPr>
    <w:rPr>
      <w:rFonts w:ascii="Consolas" w:eastAsia="Consolas" w:hAnsi="Consolas" w:cs="Consolas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3521D"/>
    <w:pPr>
      <w:keepNext/>
      <w:keepLines/>
      <w:spacing w:before="200"/>
      <w:outlineLvl w:val="1"/>
    </w:pPr>
    <w:rPr>
      <w:rFonts w:ascii="Consolas" w:eastAsia="Consolas" w:hAnsi="Consolas" w:cs="Consolas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3521D"/>
    <w:pPr>
      <w:keepNext/>
      <w:keepLines/>
      <w:spacing w:before="200"/>
      <w:outlineLvl w:val="2"/>
    </w:pPr>
    <w:rPr>
      <w:rFonts w:ascii="Consolas" w:eastAsia="Consolas" w:hAnsi="Consolas" w:cs="Consolas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3521D"/>
    <w:pPr>
      <w:keepNext/>
      <w:keepLines/>
      <w:spacing w:before="200"/>
      <w:outlineLvl w:val="3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23521D"/>
    <w:rPr>
      <w:rFonts w:ascii="Consolas" w:eastAsia="Consolas" w:hAnsi="Consolas" w:cs="Consolas"/>
      <w:lang w:val="en-US"/>
    </w:rPr>
  </w:style>
  <w:style w:type="paragraph" w:styleId="a4">
    <w:name w:val="header"/>
    <w:basedOn w:val="a"/>
    <w:link w:val="a3"/>
    <w:uiPriority w:val="99"/>
    <w:unhideWhenUsed/>
    <w:rsid w:val="0023521D"/>
    <w:pPr>
      <w:tabs>
        <w:tab w:val="center" w:pos="4680"/>
        <w:tab w:val="right" w:pos="9360"/>
      </w:tabs>
    </w:pPr>
    <w:rPr>
      <w:rFonts w:ascii="Consolas" w:eastAsia="Consolas" w:hAnsi="Consolas" w:cs="Consolas"/>
      <w:lang w:val="en-US"/>
    </w:rPr>
  </w:style>
  <w:style w:type="character" w:customStyle="1" w:styleId="a5">
    <w:name w:val="Подзаголовок Знак"/>
    <w:basedOn w:val="a0"/>
    <w:link w:val="a6"/>
    <w:uiPriority w:val="11"/>
    <w:rsid w:val="0023521D"/>
    <w:rPr>
      <w:rFonts w:ascii="Consolas" w:eastAsia="Consolas" w:hAnsi="Consolas" w:cs="Consolas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23521D"/>
    <w:pPr>
      <w:numPr>
        <w:ilvl w:val="1"/>
      </w:numPr>
      <w:ind w:left="86"/>
    </w:pPr>
    <w:rPr>
      <w:rFonts w:ascii="Consolas" w:eastAsia="Consolas" w:hAnsi="Consolas" w:cs="Consolas"/>
      <w:lang w:val="en-US"/>
    </w:rPr>
  </w:style>
  <w:style w:type="character" w:customStyle="1" w:styleId="a7">
    <w:name w:val="Заголовок Знак"/>
    <w:basedOn w:val="a0"/>
    <w:link w:val="a8"/>
    <w:uiPriority w:val="10"/>
    <w:rsid w:val="0023521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7"/>
    <w:uiPriority w:val="10"/>
    <w:qFormat/>
    <w:rsid w:val="0023521D"/>
    <w:pPr>
      <w:pBdr>
        <w:bottom w:val="single" w:sz="8" w:space="4" w:color="4F81BD" w:themeColor="accent1"/>
      </w:pBdr>
      <w:spacing w:after="300"/>
      <w:contextualSpacing/>
    </w:pPr>
    <w:rPr>
      <w:rFonts w:ascii="Consolas" w:eastAsia="Consolas" w:hAnsi="Consolas" w:cs="Consolas"/>
      <w:lang w:val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23521D"/>
    <w:rPr>
      <w:rFonts w:ascii="Tahoma" w:eastAsia="Consolas" w:hAnsi="Tahoma" w:cs="Tahoma"/>
      <w:sz w:val="16"/>
      <w:szCs w:val="16"/>
      <w:lang w:val="en-US"/>
    </w:rPr>
  </w:style>
  <w:style w:type="paragraph" w:styleId="aa">
    <w:name w:val="Balloon Text"/>
    <w:basedOn w:val="a"/>
    <w:link w:val="a9"/>
    <w:uiPriority w:val="99"/>
    <w:semiHidden/>
    <w:unhideWhenUsed/>
    <w:rsid w:val="0023521D"/>
    <w:pPr>
      <w:spacing w:after="0" w:line="240" w:lineRule="auto"/>
    </w:pPr>
    <w:rPr>
      <w:rFonts w:ascii="Tahoma" w:eastAsia="Consolas" w:hAnsi="Tahoma" w:cs="Tahoma"/>
      <w:sz w:val="16"/>
      <w:szCs w:val="16"/>
      <w:lang w:val="en-US"/>
    </w:rPr>
  </w:style>
  <w:style w:type="paragraph" w:styleId="ab">
    <w:name w:val="footer"/>
    <w:basedOn w:val="a"/>
    <w:link w:val="ac"/>
    <w:uiPriority w:val="99"/>
    <w:semiHidden/>
    <w:unhideWhenUsed/>
    <w:rsid w:val="00501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01B1E"/>
  </w:style>
  <w:style w:type="paragraph" w:styleId="ad">
    <w:name w:val="List Paragraph"/>
    <w:basedOn w:val="a"/>
    <w:uiPriority w:val="34"/>
    <w:qFormat/>
    <w:rsid w:val="00530674"/>
    <w:pPr>
      <w:ind w:left="720"/>
      <w:contextualSpacing/>
    </w:pPr>
  </w:style>
  <w:style w:type="numbering" w:customStyle="1" w:styleId="1">
    <w:name w:val="Стиль1"/>
    <w:uiPriority w:val="99"/>
    <w:rsid w:val="001822F4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06313-9440-4E51-A5CA-DE51B1A54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2658</TotalTime>
  <Pages>29</Pages>
  <Words>8375</Words>
  <Characters>47744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232</cp:revision>
  <cp:lastPrinted>2023-09-05T10:01:00Z</cp:lastPrinted>
  <dcterms:created xsi:type="dcterms:W3CDTF">2021-06-16T06:28:00Z</dcterms:created>
  <dcterms:modified xsi:type="dcterms:W3CDTF">2023-09-12T04:54:00Z</dcterms:modified>
</cp:coreProperties>
</file>